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B2441">
        <w:rPr>
          <w:rFonts w:ascii="Times New Roman" w:hAnsi="Times New Roman" w:cs="Times New Roman"/>
          <w:b/>
          <w:sz w:val="32"/>
          <w:szCs w:val="32"/>
        </w:rPr>
        <w:t>Методическ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ий анализ</w:t>
      </w:r>
      <w:proofErr w:type="gramEnd"/>
      <w:r w:rsidR="00B153ED" w:rsidRPr="001B2441">
        <w:rPr>
          <w:rFonts w:ascii="Times New Roman" w:hAnsi="Times New Roman" w:cs="Times New Roman"/>
          <w:b/>
          <w:sz w:val="32"/>
          <w:szCs w:val="32"/>
        </w:rPr>
        <w:t xml:space="preserve"> результатов ЕГЭ – 20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>20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743440" w:rsidRPr="001B2441">
        <w:rPr>
          <w:rFonts w:ascii="Times New Roman" w:hAnsi="Times New Roman" w:cs="Times New Roman"/>
          <w:b/>
          <w:sz w:val="32"/>
          <w:szCs w:val="32"/>
        </w:rPr>
        <w:t>информатике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B2441">
        <w:rPr>
          <w:rFonts w:ascii="Times New Roman" w:hAnsi="Times New Roman" w:cs="Times New Roman"/>
          <w:b/>
          <w:sz w:val="32"/>
          <w:szCs w:val="32"/>
        </w:rPr>
        <w:t>и рекомендации по подготовке к едином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у государственному экзамену 202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>1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F805F8" w:rsidRPr="00F417C6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3ED" w:rsidRPr="001B2441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7C6">
        <w:rPr>
          <w:rFonts w:ascii="Times New Roman" w:hAnsi="Times New Roman" w:cs="Times New Roman"/>
          <w:sz w:val="24"/>
          <w:szCs w:val="24"/>
        </w:rPr>
        <w:tab/>
      </w:r>
      <w:r w:rsidR="00B153ED" w:rsidRPr="001B2441">
        <w:rPr>
          <w:rFonts w:ascii="Times New Roman" w:hAnsi="Times New Roman" w:cs="Times New Roman"/>
          <w:sz w:val="28"/>
          <w:szCs w:val="28"/>
        </w:rPr>
        <w:t>В ЕГЭ – 20</w:t>
      </w:r>
      <w:r w:rsidR="00E63DD7" w:rsidRPr="001B2441">
        <w:rPr>
          <w:rFonts w:ascii="Times New Roman" w:hAnsi="Times New Roman" w:cs="Times New Roman"/>
          <w:sz w:val="28"/>
          <w:szCs w:val="28"/>
        </w:rPr>
        <w:t>20</w:t>
      </w:r>
      <w:r w:rsidRPr="001B2441">
        <w:rPr>
          <w:rFonts w:ascii="Times New Roman" w:hAnsi="Times New Roman" w:cs="Times New Roman"/>
          <w:sz w:val="28"/>
          <w:szCs w:val="28"/>
        </w:rPr>
        <w:t xml:space="preserve"> по </w:t>
      </w:r>
      <w:r w:rsidR="00743440" w:rsidRPr="001B2441">
        <w:rPr>
          <w:rFonts w:ascii="Times New Roman" w:hAnsi="Times New Roman" w:cs="Times New Roman"/>
          <w:sz w:val="28"/>
          <w:szCs w:val="28"/>
        </w:rPr>
        <w:t>информатике</w:t>
      </w:r>
      <w:r w:rsidRPr="001B2441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743440" w:rsidRPr="001B2441">
        <w:rPr>
          <w:rFonts w:ascii="Times New Roman" w:hAnsi="Times New Roman" w:cs="Times New Roman"/>
          <w:sz w:val="28"/>
          <w:szCs w:val="28"/>
        </w:rPr>
        <w:t>2</w:t>
      </w:r>
      <w:r w:rsidR="00E63DD7" w:rsidRPr="001B2441"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417C6" w:rsidRPr="001B2441">
        <w:rPr>
          <w:rFonts w:ascii="Times New Roman" w:hAnsi="Times New Roman" w:cs="Times New Roman"/>
          <w:sz w:val="28"/>
          <w:szCs w:val="28"/>
        </w:rPr>
        <w:t>а</w:t>
      </w:r>
      <w:r w:rsidRPr="001B2441">
        <w:rPr>
          <w:rFonts w:ascii="Times New Roman" w:hAnsi="Times New Roman" w:cs="Times New Roman"/>
          <w:sz w:val="28"/>
          <w:szCs w:val="28"/>
        </w:rPr>
        <w:t xml:space="preserve"> из </w:t>
      </w:r>
      <w:r w:rsidR="00E63DD7" w:rsidRPr="001B2441">
        <w:rPr>
          <w:rFonts w:ascii="Times New Roman" w:hAnsi="Times New Roman" w:cs="Times New Roman"/>
          <w:sz w:val="28"/>
          <w:szCs w:val="28"/>
        </w:rPr>
        <w:t>10</w:t>
      </w:r>
      <w:r w:rsidRPr="001B2441">
        <w:rPr>
          <w:rFonts w:ascii="Times New Roman" w:hAnsi="Times New Roman" w:cs="Times New Roman"/>
          <w:sz w:val="28"/>
          <w:szCs w:val="28"/>
        </w:rPr>
        <w:t xml:space="preserve"> школ района (№ </w:t>
      </w:r>
      <w:r w:rsidR="00743440" w:rsidRPr="001B2441">
        <w:rPr>
          <w:rFonts w:ascii="Times New Roman" w:hAnsi="Times New Roman" w:cs="Times New Roman"/>
          <w:sz w:val="28"/>
          <w:szCs w:val="28"/>
        </w:rPr>
        <w:t>1,2,3,6,7,</w:t>
      </w:r>
      <w:r w:rsidR="00E63DD7" w:rsidRPr="001B2441">
        <w:rPr>
          <w:rFonts w:ascii="Times New Roman" w:hAnsi="Times New Roman" w:cs="Times New Roman"/>
          <w:sz w:val="28"/>
          <w:szCs w:val="28"/>
        </w:rPr>
        <w:t>8,9,</w:t>
      </w:r>
      <w:r w:rsidR="00743440" w:rsidRPr="001B2441">
        <w:rPr>
          <w:rFonts w:ascii="Times New Roman" w:hAnsi="Times New Roman" w:cs="Times New Roman"/>
          <w:sz w:val="28"/>
          <w:szCs w:val="28"/>
        </w:rPr>
        <w:t>10,11</w:t>
      </w:r>
      <w:r w:rsidR="00E63DD7" w:rsidRPr="001B2441">
        <w:rPr>
          <w:rFonts w:ascii="Times New Roman" w:hAnsi="Times New Roman" w:cs="Times New Roman"/>
          <w:sz w:val="28"/>
          <w:szCs w:val="28"/>
        </w:rPr>
        <w:t>,13</w:t>
      </w:r>
      <w:r w:rsidR="00743440" w:rsidRPr="001B2441">
        <w:rPr>
          <w:rFonts w:ascii="Times New Roman" w:hAnsi="Times New Roman" w:cs="Times New Roman"/>
          <w:sz w:val="28"/>
          <w:szCs w:val="28"/>
        </w:rPr>
        <w:t>)</w:t>
      </w:r>
      <w:r w:rsidRPr="001B2441">
        <w:rPr>
          <w:rFonts w:ascii="Times New Roman" w:hAnsi="Times New Roman" w:cs="Times New Roman"/>
          <w:sz w:val="28"/>
          <w:szCs w:val="28"/>
        </w:rPr>
        <w:t>. Порог успешности –</w:t>
      </w:r>
      <w:r w:rsidR="00743440" w:rsidRPr="001B2441">
        <w:rPr>
          <w:rFonts w:ascii="Times New Roman" w:hAnsi="Times New Roman" w:cs="Times New Roman"/>
          <w:sz w:val="28"/>
          <w:szCs w:val="28"/>
        </w:rPr>
        <w:t xml:space="preserve"> 40 </w:t>
      </w:r>
      <w:r w:rsidRPr="001B2441">
        <w:rPr>
          <w:rFonts w:ascii="Times New Roman" w:hAnsi="Times New Roman" w:cs="Times New Roman"/>
          <w:sz w:val="28"/>
          <w:szCs w:val="28"/>
        </w:rPr>
        <w:t>балл</w:t>
      </w:r>
      <w:r w:rsidR="00743440" w:rsidRPr="001B2441">
        <w:rPr>
          <w:rFonts w:ascii="Times New Roman" w:hAnsi="Times New Roman" w:cs="Times New Roman"/>
          <w:sz w:val="28"/>
          <w:szCs w:val="28"/>
        </w:rPr>
        <w:t>ов</w:t>
      </w:r>
      <w:r w:rsidR="00874938" w:rsidRPr="001B2441">
        <w:rPr>
          <w:rFonts w:ascii="Times New Roman" w:hAnsi="Times New Roman" w:cs="Times New Roman"/>
          <w:sz w:val="28"/>
          <w:szCs w:val="28"/>
        </w:rPr>
        <w:t>. Н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е преодолевших порог успешности 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1 человек (СОШ №2) </w:t>
      </w:r>
      <w:r w:rsidR="00B153ED" w:rsidRPr="001B2441">
        <w:rPr>
          <w:rFonts w:ascii="Times New Roman" w:hAnsi="Times New Roman" w:cs="Times New Roman"/>
          <w:sz w:val="28"/>
          <w:szCs w:val="28"/>
        </w:rPr>
        <w:t>(в 201</w:t>
      </w:r>
      <w:r w:rsidR="00E63DD7" w:rsidRPr="001B2441">
        <w:rPr>
          <w:rFonts w:ascii="Times New Roman" w:hAnsi="Times New Roman" w:cs="Times New Roman"/>
          <w:sz w:val="28"/>
          <w:szCs w:val="28"/>
        </w:rPr>
        <w:t>9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743440" w:rsidRPr="001B2441">
        <w:rPr>
          <w:rFonts w:ascii="Times New Roman" w:hAnsi="Times New Roman" w:cs="Times New Roman"/>
          <w:sz w:val="28"/>
          <w:szCs w:val="28"/>
        </w:rPr>
        <w:t>нет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805F8" w:rsidRPr="001B2441" w:rsidRDefault="00B153ED" w:rsidP="00F80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ab/>
      </w:r>
      <w:r w:rsidR="008831A1" w:rsidRPr="001B2441">
        <w:rPr>
          <w:rFonts w:ascii="Times New Roman" w:hAnsi="Times New Roman" w:cs="Times New Roman"/>
          <w:sz w:val="28"/>
          <w:szCs w:val="28"/>
        </w:rPr>
        <w:t>Уча</w:t>
      </w:r>
      <w:r w:rsidR="00743440" w:rsidRPr="001B2441">
        <w:rPr>
          <w:rFonts w:ascii="Times New Roman" w:hAnsi="Times New Roman" w:cs="Times New Roman"/>
          <w:sz w:val="28"/>
          <w:szCs w:val="28"/>
        </w:rPr>
        <w:t xml:space="preserve">щихся, набравших </w:t>
      </w:r>
      <w:r w:rsidR="00E63DD7" w:rsidRPr="001B2441">
        <w:rPr>
          <w:rFonts w:ascii="Times New Roman" w:hAnsi="Times New Roman" w:cs="Times New Roman"/>
          <w:sz w:val="28"/>
          <w:szCs w:val="28"/>
        </w:rPr>
        <w:t xml:space="preserve">максимальный </w:t>
      </w:r>
      <w:r w:rsidR="00743440" w:rsidRPr="001B2441">
        <w:rPr>
          <w:rFonts w:ascii="Times New Roman" w:hAnsi="Times New Roman" w:cs="Times New Roman"/>
          <w:sz w:val="28"/>
          <w:szCs w:val="28"/>
        </w:rPr>
        <w:t>балл</w:t>
      </w:r>
      <w:r w:rsidR="00E63DD7" w:rsidRPr="001B2441">
        <w:rPr>
          <w:rFonts w:ascii="Times New Roman" w:hAnsi="Times New Roman" w:cs="Times New Roman"/>
          <w:sz w:val="28"/>
          <w:szCs w:val="28"/>
        </w:rPr>
        <w:t xml:space="preserve"> в районе - 84</w:t>
      </w:r>
      <w:r w:rsidR="00167FDB" w:rsidRPr="001B2441">
        <w:rPr>
          <w:rFonts w:ascii="Times New Roman" w:hAnsi="Times New Roman" w:cs="Times New Roman"/>
          <w:sz w:val="28"/>
          <w:szCs w:val="28"/>
        </w:rPr>
        <w:t xml:space="preserve">, 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E63DD7" w:rsidRPr="001B2441">
        <w:rPr>
          <w:rFonts w:ascii="Times New Roman" w:hAnsi="Times New Roman" w:cs="Times New Roman"/>
          <w:sz w:val="28"/>
          <w:szCs w:val="28"/>
        </w:rPr>
        <w:t>3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63DD7" w:rsidRPr="001B2441">
        <w:rPr>
          <w:rFonts w:ascii="Times New Roman" w:hAnsi="Times New Roman" w:cs="Times New Roman"/>
          <w:sz w:val="28"/>
          <w:szCs w:val="28"/>
        </w:rPr>
        <w:t>а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(СОШ №</w:t>
      </w:r>
      <w:r w:rsidR="00E63DD7" w:rsidRPr="001B2441">
        <w:rPr>
          <w:rFonts w:ascii="Times New Roman" w:hAnsi="Times New Roman" w:cs="Times New Roman"/>
          <w:sz w:val="28"/>
          <w:szCs w:val="28"/>
        </w:rPr>
        <w:t>2, СОШ №3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). </w:t>
      </w:r>
      <w:r w:rsidR="00F805F8" w:rsidRPr="001B2441">
        <w:rPr>
          <w:rFonts w:ascii="Times New Roman" w:hAnsi="Times New Roman" w:cs="Times New Roman"/>
          <w:sz w:val="28"/>
          <w:szCs w:val="28"/>
        </w:rPr>
        <w:t xml:space="preserve">Средний балл по району составил </w:t>
      </w:r>
      <w:r w:rsidR="008A1B3A" w:rsidRPr="001B2441">
        <w:rPr>
          <w:rFonts w:ascii="Times New Roman" w:hAnsi="Times New Roman" w:cs="Times New Roman"/>
          <w:sz w:val="28"/>
          <w:szCs w:val="28"/>
        </w:rPr>
        <w:t>6</w:t>
      </w:r>
      <w:r w:rsidR="00874938" w:rsidRPr="001B2441">
        <w:rPr>
          <w:rFonts w:ascii="Times New Roman" w:hAnsi="Times New Roman" w:cs="Times New Roman"/>
          <w:sz w:val="28"/>
          <w:szCs w:val="28"/>
        </w:rPr>
        <w:t>2</w:t>
      </w:r>
      <w:r w:rsidRPr="001B2441">
        <w:rPr>
          <w:rFonts w:ascii="Times New Roman" w:hAnsi="Times New Roman" w:cs="Times New Roman"/>
          <w:sz w:val="28"/>
          <w:szCs w:val="28"/>
        </w:rPr>
        <w:t xml:space="preserve"> (в 201</w:t>
      </w:r>
      <w:r w:rsidR="00874938" w:rsidRPr="001B2441">
        <w:rPr>
          <w:rFonts w:ascii="Times New Roman" w:hAnsi="Times New Roman" w:cs="Times New Roman"/>
          <w:sz w:val="28"/>
          <w:szCs w:val="28"/>
        </w:rPr>
        <w:t>9</w:t>
      </w:r>
      <w:r w:rsidR="00167FDB" w:rsidRPr="001B2441">
        <w:rPr>
          <w:rFonts w:ascii="Times New Roman" w:hAnsi="Times New Roman" w:cs="Times New Roman"/>
          <w:sz w:val="28"/>
          <w:szCs w:val="28"/>
        </w:rPr>
        <w:t xml:space="preserve"> - </w:t>
      </w:r>
      <w:r w:rsidR="00874938" w:rsidRPr="001B2441">
        <w:rPr>
          <w:rFonts w:ascii="Times New Roman" w:hAnsi="Times New Roman" w:cs="Times New Roman"/>
          <w:sz w:val="28"/>
          <w:szCs w:val="28"/>
        </w:rPr>
        <w:t>68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баллов), что на </w:t>
      </w:r>
      <w:r w:rsidR="00874938" w:rsidRPr="001B2441">
        <w:rPr>
          <w:rFonts w:ascii="Times New Roman" w:hAnsi="Times New Roman" w:cs="Times New Roman"/>
          <w:sz w:val="28"/>
          <w:szCs w:val="28"/>
        </w:rPr>
        <w:t>6</w:t>
      </w:r>
      <w:r w:rsidR="008A1B3A" w:rsidRPr="001B2441">
        <w:rPr>
          <w:rFonts w:ascii="Times New Roman" w:hAnsi="Times New Roman" w:cs="Times New Roman"/>
          <w:sz w:val="28"/>
          <w:szCs w:val="28"/>
        </w:rPr>
        <w:t xml:space="preserve"> балл</w:t>
      </w:r>
      <w:r w:rsidR="00874938" w:rsidRPr="001B2441">
        <w:rPr>
          <w:rFonts w:ascii="Times New Roman" w:hAnsi="Times New Roman" w:cs="Times New Roman"/>
          <w:sz w:val="28"/>
          <w:szCs w:val="28"/>
        </w:rPr>
        <w:t>ов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ниже </w:t>
      </w:r>
      <w:r w:rsidR="008831A1" w:rsidRPr="001B2441">
        <w:rPr>
          <w:rFonts w:ascii="Times New Roman" w:hAnsi="Times New Roman" w:cs="Times New Roman"/>
          <w:sz w:val="28"/>
          <w:szCs w:val="28"/>
        </w:rPr>
        <w:t>прошлогоднего результата.</w:t>
      </w:r>
    </w:p>
    <w:p w:rsidR="00B153ED" w:rsidRPr="001B2441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proofErr w:type="spellStart"/>
      <w:r w:rsidRPr="001B2441">
        <w:rPr>
          <w:rFonts w:ascii="Times New Roman" w:hAnsi="Times New Roman" w:cs="Times New Roman"/>
          <w:b/>
          <w:sz w:val="28"/>
          <w:szCs w:val="28"/>
        </w:rPr>
        <w:t>Обученность</w:t>
      </w:r>
      <w:proofErr w:type="spellEnd"/>
      <w:r w:rsidR="00874938" w:rsidRPr="001B2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1B2441">
        <w:rPr>
          <w:rFonts w:ascii="Times New Roman" w:hAnsi="Times New Roman" w:cs="Times New Roman"/>
          <w:b/>
          <w:sz w:val="28"/>
          <w:szCs w:val="28"/>
        </w:rPr>
        <w:t>составила</w:t>
      </w:r>
      <w:bookmarkEnd w:id="0"/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7C6" w:rsidRPr="001B2441">
        <w:rPr>
          <w:rFonts w:ascii="Times New Roman" w:hAnsi="Times New Roman" w:cs="Times New Roman"/>
          <w:b/>
          <w:sz w:val="28"/>
          <w:szCs w:val="28"/>
        </w:rPr>
        <w:t>98,3</w:t>
      </w:r>
      <w:r w:rsidR="008A1B3A" w:rsidRPr="001B2441">
        <w:rPr>
          <w:rFonts w:ascii="Times New Roman" w:hAnsi="Times New Roman" w:cs="Times New Roman"/>
          <w:b/>
          <w:sz w:val="28"/>
          <w:szCs w:val="28"/>
        </w:rPr>
        <w:t>%</w:t>
      </w:r>
    </w:p>
    <w:p w:rsidR="00B153ED" w:rsidRPr="001B2441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–6</w:t>
      </w:r>
      <w:r w:rsidR="00874938" w:rsidRPr="001B2441">
        <w:rPr>
          <w:rFonts w:ascii="Times New Roman" w:hAnsi="Times New Roman" w:cs="Times New Roman"/>
          <w:b/>
          <w:sz w:val="28"/>
          <w:szCs w:val="28"/>
        </w:rPr>
        <w:t>2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874938" w:rsidRPr="001B2441">
        <w:rPr>
          <w:rFonts w:ascii="Times New Roman" w:hAnsi="Times New Roman" w:cs="Times New Roman"/>
          <w:b/>
          <w:sz w:val="28"/>
          <w:szCs w:val="28"/>
        </w:rPr>
        <w:t>а</w:t>
      </w:r>
    </w:p>
    <w:p w:rsidR="00B153ED" w:rsidRPr="001B2441" w:rsidRDefault="00B153ED" w:rsidP="002C0A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b/>
          <w:sz w:val="28"/>
          <w:szCs w:val="28"/>
        </w:rPr>
        <w:t>Выше районного показа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теля средний ба</w:t>
      </w:r>
      <w:proofErr w:type="gramStart"/>
      <w:r w:rsidR="002C0A1D" w:rsidRPr="001B2441">
        <w:rPr>
          <w:rFonts w:ascii="Times New Roman" w:hAnsi="Times New Roman" w:cs="Times New Roman"/>
          <w:b/>
          <w:sz w:val="28"/>
          <w:szCs w:val="28"/>
        </w:rPr>
        <w:t>лл в шк</w:t>
      </w:r>
      <w:proofErr w:type="gramEnd"/>
      <w:r w:rsidR="002C0A1D" w:rsidRPr="001B2441">
        <w:rPr>
          <w:rFonts w:ascii="Times New Roman" w:hAnsi="Times New Roman" w:cs="Times New Roman"/>
          <w:b/>
          <w:sz w:val="28"/>
          <w:szCs w:val="28"/>
        </w:rPr>
        <w:t>олах №</w:t>
      </w:r>
      <w:r w:rsidR="00F417C6" w:rsidRPr="001B2441">
        <w:rPr>
          <w:rFonts w:ascii="Times New Roman" w:hAnsi="Times New Roman" w:cs="Times New Roman"/>
          <w:b/>
          <w:sz w:val="28"/>
          <w:szCs w:val="28"/>
        </w:rPr>
        <w:t>1,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2,3,</w:t>
      </w:r>
      <w:r w:rsidR="00F417C6" w:rsidRPr="001B2441">
        <w:rPr>
          <w:rFonts w:ascii="Times New Roman" w:hAnsi="Times New Roman" w:cs="Times New Roman"/>
          <w:b/>
          <w:sz w:val="28"/>
          <w:szCs w:val="28"/>
        </w:rPr>
        <w:t>9</w:t>
      </w:r>
      <w:r w:rsidRPr="001B2441">
        <w:rPr>
          <w:rFonts w:ascii="Times New Roman" w:hAnsi="Times New Roman" w:cs="Times New Roman"/>
          <w:b/>
          <w:sz w:val="28"/>
          <w:szCs w:val="28"/>
        </w:rPr>
        <w:t>.</w:t>
      </w:r>
    </w:p>
    <w:p w:rsidR="00B153ED" w:rsidRPr="001B2441" w:rsidRDefault="00B153ED" w:rsidP="002C0A1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ab/>
      </w:r>
      <w:r w:rsidRPr="001B2441">
        <w:rPr>
          <w:rFonts w:ascii="Times New Roman" w:hAnsi="Times New Roman" w:cs="Times New Roman"/>
          <w:sz w:val="28"/>
          <w:szCs w:val="28"/>
        </w:rPr>
        <w:tab/>
        <w:t>В ГВЭ 20</w:t>
      </w:r>
      <w:r w:rsidR="00874938" w:rsidRPr="001B2441">
        <w:rPr>
          <w:rFonts w:ascii="Times New Roman" w:hAnsi="Times New Roman" w:cs="Times New Roman"/>
          <w:sz w:val="28"/>
          <w:szCs w:val="28"/>
        </w:rPr>
        <w:t>20</w:t>
      </w:r>
      <w:r w:rsidR="00D614EC" w:rsidRPr="001B2441">
        <w:rPr>
          <w:rFonts w:ascii="Times New Roman" w:hAnsi="Times New Roman" w:cs="Times New Roman"/>
          <w:sz w:val="28"/>
          <w:szCs w:val="28"/>
        </w:rPr>
        <w:t xml:space="preserve"> года не приняли участие.</w:t>
      </w:r>
    </w:p>
    <w:p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ЕГЭ</w:t>
      </w:r>
    </w:p>
    <w:tbl>
      <w:tblPr>
        <w:tblpPr w:leftFromText="180" w:rightFromText="180" w:vertAnchor="text" w:horzAnchor="margin" w:tblpXSpec="center" w:tblpY="193"/>
        <w:tblW w:w="10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1289"/>
        <w:gridCol w:w="1481"/>
        <w:gridCol w:w="945"/>
        <w:gridCol w:w="843"/>
        <w:gridCol w:w="1578"/>
        <w:gridCol w:w="1351"/>
        <w:gridCol w:w="1845"/>
      </w:tblGrid>
      <w:tr w:rsidR="00687471" w:rsidRPr="00F417C6" w:rsidTr="00687471"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учителей </w:t>
            </w:r>
          </w:p>
          <w:p w:rsidR="00687471" w:rsidRPr="00F417C6" w:rsidRDefault="00687471" w:rsidP="00687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71" w:rsidRPr="00F417C6" w:rsidTr="0068747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73,50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Шведчиков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А.В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63,84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Н.П., </w:t>
            </w: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Забалотная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Стороженко Е.В.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73,34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Песоцкая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С.Н.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Бахал</w:t>
            </w:r>
            <w:proofErr w:type="gramEnd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Владыко Л.В.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Залоско</w:t>
            </w:r>
            <w:proofErr w:type="spellEnd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Ищенко В.Н.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60,67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471" w:rsidRPr="00F417C6" w:rsidRDefault="00687471" w:rsidP="0068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1289" w:type="dxa"/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229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98,3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Итого 2019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471" w:rsidRPr="00F417C6" w:rsidTr="00687471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+4,6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-1,7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1" w:rsidRPr="00F417C6" w:rsidRDefault="00687471" w:rsidP="0068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7D7" w:rsidRPr="00F417C6" w:rsidRDefault="00F047D7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F417C6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ЕГЭ</w:t>
      </w:r>
    </w:p>
    <w:p w:rsidR="00F805F8" w:rsidRPr="00F417C6" w:rsidRDefault="00F805F8" w:rsidP="00F805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RPr="00F417C6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 w:rsidP="00167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4F032B" w:rsidRPr="00F417C6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032B" w:rsidRPr="00F417C6" w:rsidRDefault="004F0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4F032B" w:rsidRPr="00F417C6" w:rsidRDefault="004F032B" w:rsidP="00030640">
            <w:pPr>
              <w:ind w:left="-94"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:rsidR="004F032B" w:rsidRPr="00F417C6" w:rsidRDefault="004F032B" w:rsidP="00A175F6">
            <w:pPr>
              <w:ind w:left="-94"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4F032B" w:rsidRPr="00F417C6" w:rsidRDefault="004F032B" w:rsidP="00030640">
            <w:pPr>
              <w:ind w:left="-8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:rsidR="004F032B" w:rsidRPr="00F417C6" w:rsidRDefault="004F032B" w:rsidP="00A175F6">
            <w:pPr>
              <w:ind w:left="-8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  <w:r w:rsidR="00030640"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63,125</w:t>
            </w:r>
          </w:p>
        </w:tc>
        <w:tc>
          <w:tcPr>
            <w:tcW w:w="1085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  <w:r w:rsidR="00030640"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5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  <w:r w:rsidR="00030640"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85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83,00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085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5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4F0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691802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5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60,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167FD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F032B" w:rsidRPr="00F417C6" w:rsidTr="00FE308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163B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98,3</w:t>
            </w:r>
          </w:p>
        </w:tc>
        <w:tc>
          <w:tcPr>
            <w:tcW w:w="924" w:type="dxa"/>
          </w:tcPr>
          <w:p w:rsidR="004F032B" w:rsidRPr="00F417C6" w:rsidRDefault="004F032B" w:rsidP="0003064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69,1</w:t>
            </w:r>
          </w:p>
        </w:tc>
        <w:tc>
          <w:tcPr>
            <w:tcW w:w="992" w:type="dxa"/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63,1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030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2B" w:rsidRPr="00F417C6" w:rsidRDefault="004F032B" w:rsidP="00691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91802"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805F8" w:rsidRPr="00F417C6" w:rsidRDefault="00F805F8" w:rsidP="00F805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F805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F417C6" w:rsidRDefault="00F805F8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RPr="00F417C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RPr="00F417C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F417C6" w:rsidRDefault="00675E75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69180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69180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691802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Шведчиков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</w:p>
        </w:tc>
      </w:tr>
      <w:tr w:rsidR="00675E75" w:rsidRPr="00F417C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E75" w:rsidRPr="00F417C6" w:rsidRDefault="00675E75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427D96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691802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E75" w:rsidRPr="00F417C6" w:rsidRDefault="00427D96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Песоцкая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С.Н.</w:t>
            </w:r>
          </w:p>
        </w:tc>
      </w:tr>
    </w:tbl>
    <w:p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Pr="001B2441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F417C6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RPr="00F417C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F417C6" w:rsidRDefault="00AD369E" w:rsidP="00AD369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RPr="00F417C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F417C6" w:rsidRDefault="00691802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F417C6" w:rsidRDefault="00762395" w:rsidP="006918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1802"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69E" w:rsidRPr="00F417C6" w:rsidRDefault="00691802" w:rsidP="00AD36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Бахал</w:t>
            </w:r>
            <w:proofErr w:type="gramEnd"/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691802" w:rsidRPr="00F417C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6918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691802" w:rsidRPr="00F417C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6918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802" w:rsidRPr="00F417C6" w:rsidRDefault="00691802" w:rsidP="00AD36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</w:tbl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5693" w:rsidRPr="007C5693" w:rsidRDefault="007C5693" w:rsidP="007C5693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7C5693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:rsidR="007C5693" w:rsidRPr="007C5693" w:rsidRDefault="007C5693" w:rsidP="007C5693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1847"/>
        <w:gridCol w:w="1976"/>
        <w:gridCol w:w="4056"/>
      </w:tblGrid>
      <w:tr w:rsidR="007C5693" w:rsidRPr="007C5693" w:rsidTr="00B4074D">
        <w:trPr>
          <w:trHeight w:val="283"/>
          <w:jc w:val="center"/>
        </w:trPr>
        <w:tc>
          <w:tcPr>
            <w:tcW w:w="1045" w:type="dxa"/>
          </w:tcPr>
          <w:p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47" w:type="dxa"/>
          </w:tcPr>
          <w:p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76" w:type="dxa"/>
          </w:tcPr>
          <w:p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 по 100б школе</w:t>
            </w:r>
          </w:p>
        </w:tc>
        <w:tc>
          <w:tcPr>
            <w:tcW w:w="4056" w:type="dxa"/>
          </w:tcPr>
          <w:p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A9458A" w:rsidRPr="007C5693" w:rsidTr="00B4074D">
        <w:trPr>
          <w:trHeight w:val="283"/>
          <w:jc w:val="center"/>
        </w:trPr>
        <w:tc>
          <w:tcPr>
            <w:tcW w:w="1045" w:type="dxa"/>
          </w:tcPr>
          <w:p w:rsidR="00A9458A" w:rsidRPr="00EA09F3" w:rsidRDefault="00A9458A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A9458A" w:rsidRPr="00EA09F3" w:rsidRDefault="00A9458A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A9458A" w:rsidRPr="00EA09F3" w:rsidRDefault="00A9458A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4056" w:type="dxa"/>
          </w:tcPr>
          <w:p w:rsidR="00A9458A" w:rsidRPr="00EA09F3" w:rsidRDefault="00A9458A" w:rsidP="00F232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Шведчиков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4074D" w:rsidRPr="007C5693" w:rsidTr="00B4074D">
        <w:trPr>
          <w:trHeight w:val="283"/>
          <w:jc w:val="center"/>
        </w:trPr>
        <w:tc>
          <w:tcPr>
            <w:tcW w:w="1045" w:type="dxa"/>
            <w:vMerge w:val="restart"/>
          </w:tcPr>
          <w:p w:rsidR="00B4074D" w:rsidRPr="007C5693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dxa"/>
          </w:tcPr>
          <w:p w:rsidR="00B4074D" w:rsidRPr="007C5693" w:rsidRDefault="00B4074D" w:rsidP="0012363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1976" w:type="dxa"/>
          </w:tcPr>
          <w:p w:rsidR="00B4074D" w:rsidRPr="007C5693" w:rsidRDefault="00B4074D" w:rsidP="007C569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056" w:type="dxa"/>
          </w:tcPr>
          <w:p w:rsidR="00B4074D" w:rsidRPr="007C5693" w:rsidRDefault="00B4074D" w:rsidP="00B4074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Стороженко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Е.В.</w:t>
            </w:r>
          </w:p>
        </w:tc>
      </w:tr>
      <w:tr w:rsidR="00B4074D" w:rsidRPr="007C5693" w:rsidTr="00B4074D">
        <w:trPr>
          <w:trHeight w:val="283"/>
          <w:jc w:val="center"/>
        </w:trPr>
        <w:tc>
          <w:tcPr>
            <w:tcW w:w="1045" w:type="dxa"/>
            <w:vMerge/>
          </w:tcPr>
          <w:p w:rsidR="00B4074D" w:rsidRPr="007C5693" w:rsidRDefault="00B4074D" w:rsidP="007C569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7" w:type="dxa"/>
          </w:tcPr>
          <w:p w:rsidR="00B4074D" w:rsidRPr="007C5693" w:rsidRDefault="00B4074D" w:rsidP="0012363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11б/у</w:t>
            </w:r>
          </w:p>
        </w:tc>
        <w:tc>
          <w:tcPr>
            <w:tcW w:w="1976" w:type="dxa"/>
          </w:tcPr>
          <w:p w:rsidR="00B4074D" w:rsidRPr="007C5693" w:rsidRDefault="00B4074D" w:rsidP="007C569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056" w:type="dxa"/>
          </w:tcPr>
          <w:p w:rsidR="00B4074D" w:rsidRPr="007C5693" w:rsidRDefault="00B4074D" w:rsidP="00B4074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Забалотная</w:t>
            </w:r>
            <w:proofErr w:type="spellEnd"/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Л.В.</w:t>
            </w:r>
          </w:p>
        </w:tc>
      </w:tr>
      <w:tr w:rsidR="00B4074D" w:rsidRPr="007C5693" w:rsidTr="00B4074D">
        <w:trPr>
          <w:trHeight w:val="283"/>
          <w:jc w:val="center"/>
        </w:trPr>
        <w:tc>
          <w:tcPr>
            <w:tcW w:w="1045" w:type="dxa"/>
            <w:vMerge/>
          </w:tcPr>
          <w:p w:rsidR="00B4074D" w:rsidRPr="007C5693" w:rsidRDefault="00B4074D" w:rsidP="007C569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7" w:type="dxa"/>
          </w:tcPr>
          <w:p w:rsidR="00B4074D" w:rsidRPr="007C5693" w:rsidRDefault="00B4074D" w:rsidP="0012363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11б/</w:t>
            </w:r>
            <w:proofErr w:type="gramStart"/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976" w:type="dxa"/>
          </w:tcPr>
          <w:p w:rsidR="00B4074D" w:rsidRPr="007C5693" w:rsidRDefault="00B4074D" w:rsidP="007C569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71,67</w:t>
            </w:r>
          </w:p>
        </w:tc>
        <w:tc>
          <w:tcPr>
            <w:tcW w:w="4056" w:type="dxa"/>
          </w:tcPr>
          <w:p w:rsidR="00B4074D" w:rsidRPr="007C5693" w:rsidRDefault="00B4074D" w:rsidP="007C569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Савранская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Н.П.</w:t>
            </w:r>
          </w:p>
        </w:tc>
      </w:tr>
      <w:tr w:rsidR="00A9458A" w:rsidRPr="007C5693" w:rsidTr="00B4074D">
        <w:trPr>
          <w:trHeight w:val="283"/>
          <w:jc w:val="center"/>
        </w:trPr>
        <w:tc>
          <w:tcPr>
            <w:tcW w:w="1045" w:type="dxa"/>
          </w:tcPr>
          <w:p w:rsidR="00A9458A" w:rsidRPr="00EA09F3" w:rsidRDefault="00A9458A" w:rsidP="00F2320D">
            <w:pPr>
              <w:spacing w:after="0" w:line="240" w:lineRule="auto"/>
              <w:ind w:left="4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A9458A" w:rsidRPr="00EA09F3" w:rsidRDefault="00A9458A" w:rsidP="00F2320D">
            <w:pPr>
              <w:spacing w:after="0" w:line="240" w:lineRule="auto"/>
              <w:ind w:left="135" w:hanging="57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76" w:type="dxa"/>
          </w:tcPr>
          <w:p w:rsidR="00A9458A" w:rsidRPr="00EA09F3" w:rsidRDefault="00A9458A" w:rsidP="00F2320D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4056" w:type="dxa"/>
          </w:tcPr>
          <w:p w:rsidR="00A9458A" w:rsidRPr="00EA09F3" w:rsidRDefault="00A9458A" w:rsidP="00F232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Песоцкая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A9458A" w:rsidRPr="007C5693" w:rsidTr="00B4074D">
        <w:trPr>
          <w:trHeight w:val="283"/>
          <w:jc w:val="center"/>
        </w:trPr>
        <w:tc>
          <w:tcPr>
            <w:tcW w:w="1045" w:type="dxa"/>
          </w:tcPr>
          <w:p w:rsidR="00A9458A" w:rsidRPr="00C07660" w:rsidRDefault="00A9458A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:rsidR="00A9458A" w:rsidRPr="00BB2DCA" w:rsidRDefault="00A9458A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60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976" w:type="dxa"/>
          </w:tcPr>
          <w:p w:rsidR="00A9458A" w:rsidRPr="00BB2DCA" w:rsidRDefault="00A9458A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056" w:type="dxa"/>
          </w:tcPr>
          <w:p w:rsidR="00A9458A" w:rsidRPr="00BB2DCA" w:rsidRDefault="00A9458A" w:rsidP="00F2320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Бахал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А.М.</w:t>
            </w:r>
          </w:p>
        </w:tc>
      </w:tr>
      <w:tr w:rsidR="00F2320D" w:rsidRPr="007C5693" w:rsidTr="00B4074D">
        <w:trPr>
          <w:trHeight w:val="283"/>
          <w:jc w:val="center"/>
        </w:trPr>
        <w:tc>
          <w:tcPr>
            <w:tcW w:w="1045" w:type="dxa"/>
          </w:tcPr>
          <w:p w:rsidR="00F2320D" w:rsidRPr="00EA09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7" w:type="dxa"/>
          </w:tcPr>
          <w:p w:rsidR="00F2320D" w:rsidRPr="00EA09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F2320D" w:rsidRPr="00EA09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56" w:type="dxa"/>
          </w:tcPr>
          <w:p w:rsidR="00F2320D" w:rsidRPr="00EA09F3" w:rsidRDefault="00F2320D" w:rsidP="00F232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E447C4" w:rsidRPr="007C5693" w:rsidTr="00B4074D">
        <w:trPr>
          <w:trHeight w:val="283"/>
          <w:jc w:val="center"/>
        </w:trPr>
        <w:tc>
          <w:tcPr>
            <w:tcW w:w="1045" w:type="dxa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</w:tcPr>
          <w:p w:rsidR="00E447C4" w:rsidRPr="001828B2" w:rsidRDefault="00E447C4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8B2">
              <w:rPr>
                <w:rFonts w:ascii="Times New Roman" w:hAnsi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E447C4" w:rsidRPr="001828B2" w:rsidRDefault="00E447C4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056" w:type="dxa"/>
          </w:tcPr>
          <w:p w:rsidR="00E447C4" w:rsidRPr="001828B2" w:rsidRDefault="00E447C4" w:rsidP="00E447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Залоско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CA4169" w:rsidRPr="007C5693" w:rsidTr="00B4074D">
        <w:trPr>
          <w:trHeight w:val="283"/>
          <w:jc w:val="center"/>
        </w:trPr>
        <w:tc>
          <w:tcPr>
            <w:tcW w:w="1045" w:type="dxa"/>
          </w:tcPr>
          <w:p w:rsidR="00CA4169" w:rsidRPr="00EA09F3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7" w:type="dxa"/>
          </w:tcPr>
          <w:p w:rsidR="00CA4169" w:rsidRPr="00EA09F3" w:rsidRDefault="00CA4169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CA4169" w:rsidRPr="00EA09F3" w:rsidRDefault="00CA4169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56" w:type="dxa"/>
          </w:tcPr>
          <w:p w:rsidR="00CA4169" w:rsidRPr="00EA09F3" w:rsidRDefault="00CA4169" w:rsidP="00EB00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В.Н.</w:t>
            </w:r>
          </w:p>
        </w:tc>
      </w:tr>
      <w:tr w:rsidR="003D30C3" w:rsidRPr="007C5693" w:rsidTr="00B4074D">
        <w:trPr>
          <w:trHeight w:val="283"/>
          <w:jc w:val="center"/>
        </w:trPr>
        <w:tc>
          <w:tcPr>
            <w:tcW w:w="1045" w:type="dxa"/>
          </w:tcPr>
          <w:p w:rsidR="003D30C3" w:rsidRPr="00EA09F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7" w:type="dxa"/>
          </w:tcPr>
          <w:p w:rsidR="003D30C3" w:rsidRPr="00EA09F3" w:rsidRDefault="003D30C3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3D30C3" w:rsidRPr="00EA09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4056" w:type="dxa"/>
          </w:tcPr>
          <w:p w:rsidR="003D30C3" w:rsidRPr="00EA09F3" w:rsidRDefault="003D30C3" w:rsidP="00EB00F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Касатонов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EB00FB" w:rsidRPr="007C5693" w:rsidTr="00B4074D">
        <w:trPr>
          <w:trHeight w:val="283"/>
          <w:jc w:val="center"/>
        </w:trPr>
        <w:tc>
          <w:tcPr>
            <w:tcW w:w="1045" w:type="dxa"/>
          </w:tcPr>
          <w:p w:rsidR="00EB00FB" w:rsidRPr="00EA09F3" w:rsidRDefault="00EB00FB" w:rsidP="00EB00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7" w:type="dxa"/>
          </w:tcPr>
          <w:p w:rsidR="00EB00FB" w:rsidRPr="00EA09F3" w:rsidRDefault="00EB00FB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EB00FB" w:rsidRPr="00EA09F3" w:rsidRDefault="00EB00FB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56" w:type="dxa"/>
          </w:tcPr>
          <w:p w:rsidR="00EB00FB" w:rsidRPr="00EA09F3" w:rsidRDefault="00EB00FB" w:rsidP="00EB00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EB00FB" w:rsidRPr="007C5693" w:rsidTr="00B4074D">
        <w:trPr>
          <w:trHeight w:val="283"/>
          <w:jc w:val="center"/>
        </w:trPr>
        <w:tc>
          <w:tcPr>
            <w:tcW w:w="1045" w:type="dxa"/>
          </w:tcPr>
          <w:p w:rsidR="00EB00FB" w:rsidRPr="00EA09F3" w:rsidRDefault="00EB00FB" w:rsidP="00EB00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7" w:type="dxa"/>
          </w:tcPr>
          <w:p w:rsidR="00EB00FB" w:rsidRPr="00EA09F3" w:rsidRDefault="00EB00FB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76" w:type="dxa"/>
          </w:tcPr>
          <w:p w:rsidR="00EB00FB" w:rsidRPr="00EA09F3" w:rsidRDefault="00EB00FB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56" w:type="dxa"/>
          </w:tcPr>
          <w:p w:rsidR="00EB00FB" w:rsidRPr="00EA09F3" w:rsidRDefault="00EB00FB" w:rsidP="00EB00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682470" w:rsidRPr="007C5693" w:rsidTr="00B4074D">
        <w:trPr>
          <w:trHeight w:val="283"/>
          <w:jc w:val="center"/>
        </w:trPr>
        <w:tc>
          <w:tcPr>
            <w:tcW w:w="1045" w:type="dxa"/>
          </w:tcPr>
          <w:p w:rsidR="00682470" w:rsidRPr="00682470" w:rsidRDefault="00682470" w:rsidP="006824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7" w:type="dxa"/>
          </w:tcPr>
          <w:p w:rsidR="00682470" w:rsidRPr="00682470" w:rsidRDefault="00682470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:rsidR="00682470" w:rsidRPr="00682470" w:rsidRDefault="00682470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56" w:type="dxa"/>
          </w:tcPr>
          <w:p w:rsidR="00682470" w:rsidRPr="00682470" w:rsidRDefault="00682470" w:rsidP="006824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</w:tbl>
    <w:p w:rsidR="007C5693" w:rsidRDefault="007C5693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5693" w:rsidRPr="00F417C6" w:rsidRDefault="007C5693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Самый высокий средний балл показали классы:</w:t>
      </w:r>
    </w:p>
    <w:p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F417C6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RPr="00F417C6" w:rsidTr="00682470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Pr="00F417C6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F417C6" w:rsidRDefault="00682470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D0C25" w:rsidRPr="00F417C6" w:rsidRDefault="00001BF8" w:rsidP="0068247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8247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D0C25" w:rsidRPr="00F417C6" w:rsidRDefault="00682470" w:rsidP="006918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D0C25" w:rsidRPr="00F417C6" w:rsidRDefault="00682470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Шведчиков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682470" w:rsidRPr="00F417C6" w:rsidTr="00682470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470" w:rsidRPr="00F417C6" w:rsidRDefault="00682470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470" w:rsidRPr="00F417C6" w:rsidRDefault="00682470" w:rsidP="00EB00F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82470" w:rsidRPr="00F417C6" w:rsidRDefault="00682470" w:rsidP="00EB00F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82470" w:rsidRPr="00F417C6" w:rsidRDefault="00682470" w:rsidP="00EB00F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73,30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82470" w:rsidRPr="00F417C6" w:rsidRDefault="00682470" w:rsidP="00EB00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Песоцкая</w:t>
            </w:r>
            <w:proofErr w:type="spellEnd"/>
            <w:r w:rsidRPr="00F41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С.Н.</w:t>
            </w:r>
          </w:p>
        </w:tc>
      </w:tr>
      <w:tr w:rsidR="007D58DB" w:rsidRPr="00F417C6" w:rsidTr="00682470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8DB" w:rsidRPr="00F417C6" w:rsidRDefault="007D58DB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8DB" w:rsidRPr="00F417C6" w:rsidRDefault="00682470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D58DB" w:rsidRPr="00F417C6" w:rsidRDefault="007D58DB" w:rsidP="0068247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8247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="006824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D58DB" w:rsidRPr="00F417C6" w:rsidRDefault="00682470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D58DB" w:rsidRPr="00F417C6" w:rsidRDefault="00682470" w:rsidP="001B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Н.П.</w:t>
            </w:r>
          </w:p>
        </w:tc>
      </w:tr>
    </w:tbl>
    <w:p w:rsidR="00167FDB" w:rsidRPr="00F417C6" w:rsidRDefault="00167FDB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F417C6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23039" w:rsidRPr="00F417C6" w:rsidTr="00023039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039" w:rsidRPr="00F417C6" w:rsidRDefault="00023039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039" w:rsidRPr="00F417C6" w:rsidRDefault="00023039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23039" w:rsidRPr="00F417C6" w:rsidRDefault="00023039" w:rsidP="0002303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б/у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23039" w:rsidRPr="00F417C6" w:rsidRDefault="00023039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23039" w:rsidRPr="007C5693" w:rsidRDefault="00023039" w:rsidP="00EB00FB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Забалотная</w:t>
            </w:r>
            <w:proofErr w:type="spellEnd"/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Л.В.</w:t>
            </w:r>
          </w:p>
        </w:tc>
      </w:tr>
      <w:tr w:rsidR="004903AF" w:rsidRPr="00F417C6" w:rsidTr="00023039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4903AF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023039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023039" w:rsidP="004903A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023039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903AF" w:rsidRPr="00F417C6" w:rsidRDefault="00023039" w:rsidP="001B24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Бахал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А.М.</w:t>
            </w:r>
          </w:p>
        </w:tc>
      </w:tr>
      <w:tr w:rsidR="00EB00FB" w:rsidRPr="00F417C6" w:rsidTr="00EB00F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00FB" w:rsidRPr="00F417C6" w:rsidRDefault="00EB00FB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00FB" w:rsidRPr="00EA09F3" w:rsidRDefault="00EB00FB" w:rsidP="00EB00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B00FB" w:rsidRPr="00EA09F3" w:rsidRDefault="00EB00FB" w:rsidP="00EB00FB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B00FB" w:rsidRPr="00EA09F3" w:rsidRDefault="00EB00FB" w:rsidP="00EB00FB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B00FB" w:rsidRPr="00EA09F3" w:rsidRDefault="00EB00FB" w:rsidP="00EB00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4903AF" w:rsidRPr="00F417C6" w:rsidTr="00023039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EB00FB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4903AF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4903AF" w:rsidP="004903A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4903AF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903AF" w:rsidRPr="00F417C6" w:rsidRDefault="004903AF" w:rsidP="001B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4903AF" w:rsidRPr="00F417C6" w:rsidTr="00023039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4903AF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3AF" w:rsidRPr="00F417C6" w:rsidRDefault="004903AF" w:rsidP="001B1D4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4903AF" w:rsidP="004903A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903AF" w:rsidRPr="00F417C6" w:rsidRDefault="004903AF" w:rsidP="001B1D4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903AF" w:rsidRPr="00F417C6" w:rsidRDefault="004903AF" w:rsidP="001B24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</w:tbl>
    <w:p w:rsidR="001B2441" w:rsidRDefault="001B2441" w:rsidP="00015AF7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:rsidR="004903AF" w:rsidRPr="001B2441" w:rsidRDefault="004903AF" w:rsidP="004903AF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1B2441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Не преодолели порог успешности выпускники:</w:t>
      </w:r>
    </w:p>
    <w:p w:rsidR="004903AF" w:rsidRPr="00F417C6" w:rsidRDefault="004903AF" w:rsidP="004903AF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tbl>
      <w:tblPr>
        <w:tblW w:w="10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1276"/>
        <w:gridCol w:w="2693"/>
        <w:gridCol w:w="2155"/>
        <w:gridCol w:w="3002"/>
      </w:tblGrid>
      <w:tr w:rsidR="004903AF" w:rsidRPr="00F417C6" w:rsidTr="001B2441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баллов (по 100 б шкале)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4903AF" w:rsidRPr="00F417C6" w:rsidTr="001B2441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AF" w:rsidRPr="00F417C6" w:rsidRDefault="004903AF" w:rsidP="004903A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Матюшко</w:t>
            </w:r>
            <w:proofErr w:type="spellEnd"/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Николай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AF" w:rsidRPr="00F417C6" w:rsidRDefault="004903AF" w:rsidP="004903AF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Забалотная</w:t>
            </w:r>
            <w:proofErr w:type="spellEnd"/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Л.В.</w:t>
            </w:r>
          </w:p>
        </w:tc>
      </w:tr>
    </w:tbl>
    <w:p w:rsidR="00F417C6" w:rsidRDefault="00F417C6" w:rsidP="00015AF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F417C6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RPr="00F417C6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337D8A" w:rsidRPr="00F417C6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D8A" w:rsidRPr="00F417C6" w:rsidRDefault="00337D8A" w:rsidP="00FE284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337D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proofErr w:type="gramStart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б(</w:t>
            </w:r>
            <w:proofErr w:type="gramEnd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п)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Богданов Егор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1B24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Савранская</w:t>
            </w:r>
            <w:proofErr w:type="spellEnd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Н.П.</w:t>
            </w:r>
          </w:p>
        </w:tc>
      </w:tr>
      <w:tr w:rsidR="00FE2848" w:rsidRPr="00F417C6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FE2848" w:rsidP="00FE2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FE308B" w:rsidP="007312A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FE308B" w:rsidP="00337D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37D8A"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337D8A" w:rsidP="00FE284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Сухацкий</w:t>
            </w:r>
            <w:proofErr w:type="spellEnd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FE308B" w:rsidP="00337D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37D8A"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848" w:rsidRPr="00F417C6" w:rsidRDefault="00337D8A" w:rsidP="00FE28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Стороженко Е.В.</w:t>
            </w:r>
          </w:p>
        </w:tc>
      </w:tr>
      <w:tr w:rsidR="00CF268C" w:rsidRPr="00F417C6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68C" w:rsidRPr="00F417C6" w:rsidRDefault="00CF268C" w:rsidP="00CF26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F417C6" w:rsidRDefault="00FE308B" w:rsidP="0073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F417C6" w:rsidRDefault="00337D8A" w:rsidP="00167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F417C6" w:rsidRDefault="00337D8A" w:rsidP="00675E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Тертица</w:t>
            </w:r>
            <w:proofErr w:type="spellEnd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F417C6" w:rsidRDefault="00FE308B" w:rsidP="00337D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37D8A"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68C" w:rsidRPr="00F417C6" w:rsidRDefault="003037E6" w:rsidP="00B733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Песоцкая</w:t>
            </w:r>
            <w:proofErr w:type="spellEnd"/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:rsidR="00337D8A" w:rsidRPr="00F417C6" w:rsidRDefault="00337D8A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:rsidRPr="00F417C6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:rsidRPr="00F417C6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Pr="00F417C6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848" w:rsidRPr="00F417C6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848" w:rsidRPr="00F417C6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FE2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FE284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FE284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CF2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CF268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CF268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4438" w:rsidRPr="00F417C6" w:rsidTr="00167FDB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084438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4438" w:rsidRPr="00F417C6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438" w:rsidRPr="00F417C6" w:rsidRDefault="00084438" w:rsidP="00337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084438" w:rsidP="001B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438" w:rsidRPr="00F417C6" w:rsidRDefault="00EA2E5D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37D8A" w:rsidRPr="00F417C6" w:rsidTr="00DE126D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D8A" w:rsidRPr="00F417C6" w:rsidRDefault="00337D8A" w:rsidP="001B2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Итого 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1B2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1B24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1B24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D8A" w:rsidRPr="00F417C6" w:rsidRDefault="00337D8A" w:rsidP="001B244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B2441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 w:rsidRPr="001B2441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763E24" w:rsidRPr="00F417C6" w:rsidTr="002D1957">
        <w:trPr>
          <w:jc w:val="center"/>
        </w:trPr>
        <w:tc>
          <w:tcPr>
            <w:tcW w:w="1557" w:type="dxa"/>
          </w:tcPr>
          <w:p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:rsidR="00763E24" w:rsidRPr="00F417C6" w:rsidRDefault="00763E24" w:rsidP="00763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2013 - 2014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24" w:rsidRPr="00F417C6" w:rsidRDefault="00C92B2D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Default="00C92B2D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  <w:bookmarkStart w:id="1" w:name="_GoBack"/>
            <w:bookmarkEnd w:id="1"/>
          </w:p>
        </w:tc>
      </w:tr>
      <w:tr w:rsidR="00763E24" w:rsidRPr="00F417C6" w:rsidTr="00763E24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E24" w:rsidRPr="00763E24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E24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24" w:rsidRPr="00763E24" w:rsidRDefault="00C92B2D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E24" w:rsidRPr="00763E24" w:rsidRDefault="00C92B2D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61,2</w:t>
            </w:r>
          </w:p>
        </w:tc>
      </w:tr>
    </w:tbl>
    <w:p w:rsidR="00F805F8" w:rsidRPr="00F417C6" w:rsidRDefault="00F805F8" w:rsidP="00F8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5F8" w:rsidRPr="00F417C6" w:rsidRDefault="00F805F8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17C6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экзаменационного варианта</w:t>
      </w:r>
    </w:p>
    <w:p w:rsidR="00F805F8" w:rsidRPr="00F417C6" w:rsidRDefault="00F805F8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5E68" w:rsidRPr="00F417C6" w:rsidRDefault="00E85E68" w:rsidP="00E85E68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Каждый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вариант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экзаменационной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работы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состоит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из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двух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частей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включает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себя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27 </w:t>
      </w:r>
      <w:r w:rsidRPr="00F417C6">
        <w:rPr>
          <w:rFonts w:ascii="Times New Roman" w:hAnsi="Times New Roman" w:cs="Times New Roman"/>
          <w:sz w:val="24"/>
          <w:szCs w:val="24"/>
        </w:rPr>
        <w:t>заданий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различающихся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формой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уровнем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Часть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F417C6">
        <w:rPr>
          <w:rFonts w:ascii="Times New Roman" w:hAnsi="Times New Roman" w:cs="Times New Roman"/>
          <w:sz w:val="24"/>
          <w:szCs w:val="24"/>
        </w:rPr>
        <w:t>содержит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кратким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ответом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экзаменационной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работе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предложены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следующие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разновидности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заданий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кратким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 </w:t>
      </w:r>
      <w:r w:rsidRPr="00F417C6">
        <w:rPr>
          <w:rFonts w:ascii="Times New Roman" w:hAnsi="Times New Roman" w:cs="Times New Roman"/>
          <w:sz w:val="24"/>
          <w:szCs w:val="24"/>
        </w:rPr>
        <w:t>ответом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85E68" w:rsidRPr="00F417C6" w:rsidRDefault="00E85E68" w:rsidP="0081675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 xml:space="preserve"> - 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вычисление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определенной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величины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85E68" w:rsidRPr="00F417C6" w:rsidRDefault="00E85E68" w:rsidP="0081675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 xml:space="preserve"> - 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установление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правильной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представленной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виде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строки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символов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определенному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алгоритму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Ответ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F417C6">
        <w:rPr>
          <w:rFonts w:ascii="Times New Roman" w:hAnsi="Times New Roman" w:cs="Times New Roman"/>
          <w:sz w:val="24"/>
          <w:szCs w:val="24"/>
        </w:rPr>
        <w:t>дается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соответствующей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записью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виде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натурального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числа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или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символов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F417C6">
        <w:rPr>
          <w:rFonts w:ascii="Times New Roman" w:hAnsi="Times New Roman" w:cs="Times New Roman"/>
          <w:sz w:val="24"/>
          <w:szCs w:val="24"/>
        </w:rPr>
        <w:t>букв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или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цифр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F417C6">
        <w:rPr>
          <w:rFonts w:ascii="Times New Roman" w:hAnsi="Times New Roman" w:cs="Times New Roman"/>
          <w:sz w:val="24"/>
          <w:szCs w:val="24"/>
        </w:rPr>
        <w:t>записанных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без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пробелов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других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разделителей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E85E6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Часть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F417C6">
        <w:rPr>
          <w:rFonts w:ascii="Times New Roman" w:hAnsi="Times New Roman" w:cs="Times New Roman"/>
          <w:sz w:val="24"/>
          <w:szCs w:val="24"/>
        </w:rPr>
        <w:t>содержит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развернутым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ответом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81675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Часть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F417C6">
        <w:rPr>
          <w:rFonts w:ascii="Times New Roman" w:hAnsi="Times New Roman" w:cs="Times New Roman"/>
          <w:sz w:val="24"/>
          <w:szCs w:val="24"/>
        </w:rPr>
        <w:t>содержит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23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базового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повышенного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высокого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уровней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с</w:t>
      </w:r>
      <w:r w:rsidRPr="00F417C6">
        <w:rPr>
          <w:rFonts w:ascii="Times New Roman" w:hAnsi="Times New Roman" w:cs="Times New Roman"/>
          <w:sz w:val="24"/>
          <w:szCs w:val="24"/>
        </w:rPr>
        <w:t>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этой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собраны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кратким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ответом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подразумевающие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самостоятельное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формулирование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запись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ответа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виде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числа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или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последовательности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символов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проверяют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материал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всех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тематических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блоков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части</w:t>
      </w:r>
      <w:r w:rsidR="001E1089" w:rsidRPr="00F417C6">
        <w:rPr>
          <w:rFonts w:ascii="Times New Roman" w:eastAsia="Times New Roman" w:hAnsi="Times New Roman" w:cs="Times New Roman"/>
          <w:sz w:val="24"/>
          <w:szCs w:val="24"/>
        </w:rPr>
        <w:t xml:space="preserve"> 1 - 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r w:rsidRPr="00F417C6">
        <w:rPr>
          <w:rFonts w:ascii="Times New Roman" w:hAnsi="Times New Roman" w:cs="Times New Roman"/>
          <w:sz w:val="24"/>
          <w:szCs w:val="24"/>
        </w:rPr>
        <w:t>заданий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относятся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к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базовому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уровню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10 </w:t>
      </w:r>
      <w:r w:rsidRPr="00F417C6">
        <w:rPr>
          <w:rFonts w:ascii="Times New Roman" w:hAnsi="Times New Roman" w:cs="Times New Roman"/>
          <w:sz w:val="24"/>
          <w:szCs w:val="24"/>
        </w:rPr>
        <w:t>заданий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F417C6">
        <w:rPr>
          <w:rFonts w:ascii="Times New Roman" w:hAnsi="Times New Roman" w:cs="Times New Roman"/>
          <w:sz w:val="24"/>
          <w:szCs w:val="24"/>
        </w:rPr>
        <w:t>к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повышенному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уровню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r w:rsidRPr="00F417C6">
        <w:rPr>
          <w:rFonts w:ascii="Times New Roman" w:hAnsi="Times New Roman" w:cs="Times New Roman"/>
          <w:sz w:val="24"/>
          <w:szCs w:val="24"/>
        </w:rPr>
        <w:t>задание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F417C6">
        <w:rPr>
          <w:rFonts w:ascii="Times New Roman" w:hAnsi="Times New Roman" w:cs="Times New Roman"/>
          <w:sz w:val="24"/>
          <w:szCs w:val="24"/>
        </w:rPr>
        <w:t>к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высокому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уровню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81675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Часть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F417C6">
        <w:rPr>
          <w:rFonts w:ascii="Times New Roman" w:hAnsi="Times New Roman" w:cs="Times New Roman"/>
          <w:sz w:val="24"/>
          <w:szCs w:val="24"/>
        </w:rPr>
        <w:t>содержит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первое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из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которых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повышенного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17C6">
        <w:rPr>
          <w:rFonts w:ascii="Times New Roman" w:hAnsi="Times New Roman" w:cs="Times New Roman"/>
          <w:sz w:val="24"/>
          <w:szCs w:val="24"/>
        </w:rPr>
        <w:t>остальные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высокого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этой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подразумевают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запись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развернутого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ответа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произвольной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форме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5E68" w:rsidRPr="00F417C6" w:rsidRDefault="00E85E68" w:rsidP="0081675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7C6">
        <w:rPr>
          <w:rFonts w:ascii="Times New Roman" w:hAnsi="Times New Roman" w:cs="Times New Roman"/>
          <w:sz w:val="24"/>
          <w:szCs w:val="24"/>
        </w:rPr>
        <w:t>Задания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части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r w:rsidRPr="00F417C6">
        <w:rPr>
          <w:rFonts w:ascii="Times New Roman" w:hAnsi="Times New Roman" w:cs="Times New Roman"/>
          <w:sz w:val="24"/>
          <w:szCs w:val="24"/>
        </w:rPr>
        <w:t>направлены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проверку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17C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важнейших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у</w:t>
      </w:r>
      <w:r w:rsidRPr="00F417C6">
        <w:rPr>
          <w:rFonts w:ascii="Times New Roman" w:hAnsi="Times New Roman" w:cs="Times New Roman"/>
          <w:sz w:val="24"/>
          <w:szCs w:val="24"/>
        </w:rPr>
        <w:t>мений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записи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анализа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алгоритмов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Эти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умения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проверяются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повышенном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высоком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уровнях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17C6">
        <w:rPr>
          <w:rFonts w:ascii="Times New Roman" w:hAnsi="Times New Roman" w:cs="Times New Roman"/>
          <w:sz w:val="24"/>
          <w:szCs w:val="24"/>
        </w:rPr>
        <w:t>Также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на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высоком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уровне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сложности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проверяются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умения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по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теме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417C6">
        <w:rPr>
          <w:rFonts w:ascii="Times New Roman" w:hAnsi="Times New Roman" w:cs="Times New Roman"/>
          <w:sz w:val="24"/>
          <w:szCs w:val="24"/>
        </w:rPr>
        <w:t>Технология</w:t>
      </w:r>
      <w:r w:rsidR="00D534B6" w:rsidRPr="00F417C6">
        <w:rPr>
          <w:rFonts w:ascii="Times New Roman" w:hAnsi="Times New Roman" w:cs="Times New Roman"/>
          <w:sz w:val="24"/>
          <w:szCs w:val="24"/>
        </w:rPr>
        <w:t xml:space="preserve"> </w:t>
      </w:r>
      <w:r w:rsidRPr="00F417C6">
        <w:rPr>
          <w:rFonts w:ascii="Times New Roman" w:hAnsi="Times New Roman" w:cs="Times New Roman"/>
          <w:sz w:val="24"/>
          <w:szCs w:val="24"/>
        </w:rPr>
        <w:t>программирования</w:t>
      </w:r>
      <w:r w:rsidRPr="00F417C6">
        <w:rPr>
          <w:rFonts w:ascii="Times New Roman" w:eastAsia="Times New Roman" w:hAnsi="Times New Roman" w:cs="Times New Roman"/>
          <w:sz w:val="24"/>
          <w:szCs w:val="24"/>
        </w:rPr>
        <w:t xml:space="preserve">».  </w:t>
      </w:r>
    </w:p>
    <w:p w:rsidR="00E85E68" w:rsidRPr="00F417C6" w:rsidRDefault="00E85E68" w:rsidP="00E85E68">
      <w:pPr>
        <w:pStyle w:val="a4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05F8" w:rsidRPr="001B2441" w:rsidRDefault="00F805F8" w:rsidP="003F6B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Анализ </w:t>
      </w:r>
      <w:r w:rsidR="00276318" w:rsidRPr="001B2441">
        <w:rPr>
          <w:rFonts w:ascii="Times New Roman" w:hAnsi="Times New Roman" w:cs="Times New Roman"/>
          <w:b/>
          <w:sz w:val="28"/>
          <w:szCs w:val="28"/>
          <w:u w:val="single"/>
        </w:rPr>
        <w:t>выполнения заданий каждой части</w:t>
      </w:r>
    </w:p>
    <w:p w:rsidR="008C54A2" w:rsidRPr="001B2441" w:rsidRDefault="008C54A2" w:rsidP="00D534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Результат выполнения заданий 1 части</w:t>
      </w:r>
    </w:p>
    <w:p w:rsidR="003F6B55" w:rsidRPr="00F417C6" w:rsidRDefault="003F6B55" w:rsidP="00F805F8">
      <w:pPr>
        <w:framePr w:hSpace="180" w:wrap="around" w:vAnchor="text" w:hAnchor="page" w:xAlign="center" w:y="21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91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E126D" w:rsidRPr="007C5693" w:rsidTr="00D534B6">
        <w:trPr>
          <w:trHeight w:val="420"/>
          <w:jc w:val="center"/>
        </w:trPr>
        <w:tc>
          <w:tcPr>
            <w:tcW w:w="919" w:type="dxa"/>
            <w:vMerge w:val="restart"/>
          </w:tcPr>
          <w:p w:rsidR="00DE126D" w:rsidRPr="007C5693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919" w:type="dxa"/>
            <w:vMerge w:val="restart"/>
            <w:vAlign w:val="center"/>
          </w:tcPr>
          <w:p w:rsidR="00DE126D" w:rsidRPr="007C5693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кол-во чел</w:t>
            </w:r>
          </w:p>
        </w:tc>
        <w:tc>
          <w:tcPr>
            <w:tcW w:w="8505" w:type="dxa"/>
            <w:gridSpan w:val="12"/>
            <w:vAlign w:val="center"/>
          </w:tcPr>
          <w:p w:rsidR="00DE126D" w:rsidRPr="007C5693" w:rsidRDefault="00DE126D" w:rsidP="00D534B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% уч-ся, верно выполнивших задание</w:t>
            </w:r>
          </w:p>
        </w:tc>
      </w:tr>
      <w:tr w:rsidR="00DE126D" w:rsidRPr="007C5693" w:rsidTr="00D534B6">
        <w:trPr>
          <w:trHeight w:val="420"/>
          <w:jc w:val="center"/>
        </w:trPr>
        <w:tc>
          <w:tcPr>
            <w:tcW w:w="919" w:type="dxa"/>
            <w:vMerge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8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8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709" w:type="dxa"/>
            <w:vAlign w:val="center"/>
          </w:tcPr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:rsidR="00DE126D" w:rsidRPr="007C5693" w:rsidRDefault="00DE126D" w:rsidP="00D534B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</w:tr>
      <w:tr w:rsidR="00A12377" w:rsidRPr="007C5693" w:rsidTr="00265A59">
        <w:trPr>
          <w:trHeight w:val="479"/>
          <w:jc w:val="center"/>
        </w:trPr>
        <w:tc>
          <w:tcPr>
            <w:tcW w:w="919" w:type="dxa"/>
            <w:vAlign w:val="center"/>
          </w:tcPr>
          <w:p w:rsidR="00A12377" w:rsidRPr="007C5693" w:rsidRDefault="00A12377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:rsidR="00A12377" w:rsidRPr="007C5693" w:rsidRDefault="00A12377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12377" w:rsidRPr="00A12377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3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5693" w:rsidRPr="007C5693" w:rsidTr="00265A59">
        <w:trPr>
          <w:trHeight w:val="222"/>
          <w:jc w:val="center"/>
        </w:trPr>
        <w:tc>
          <w:tcPr>
            <w:tcW w:w="919" w:type="dxa"/>
          </w:tcPr>
          <w:p w:rsidR="007C5693" w:rsidRPr="007C5693" w:rsidRDefault="007C5693" w:rsidP="007C56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7C5693" w:rsidRPr="007C5693" w:rsidRDefault="007C5693" w:rsidP="007C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060B05" w:rsidRPr="007C5693" w:rsidTr="00265A59">
        <w:trPr>
          <w:trHeight w:val="222"/>
          <w:jc w:val="center"/>
        </w:trPr>
        <w:tc>
          <w:tcPr>
            <w:tcW w:w="919" w:type="dxa"/>
          </w:tcPr>
          <w:p w:rsidR="00060B05" w:rsidRPr="007C5693" w:rsidRDefault="00060B05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</w:tcPr>
          <w:p w:rsidR="00060B05" w:rsidRPr="007C5693" w:rsidRDefault="00060B05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3638" w:rsidRPr="007C5693" w:rsidTr="00265A59">
        <w:trPr>
          <w:trHeight w:val="222"/>
          <w:jc w:val="center"/>
        </w:trPr>
        <w:tc>
          <w:tcPr>
            <w:tcW w:w="919" w:type="dxa"/>
            <w:vAlign w:val="center"/>
          </w:tcPr>
          <w:p w:rsidR="00123638" w:rsidRPr="007C5693" w:rsidRDefault="00123638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</w:tcPr>
          <w:p w:rsidR="00123638" w:rsidRPr="007C5693" w:rsidRDefault="00123638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2320D" w:rsidRPr="007C5693" w:rsidTr="00265A59">
        <w:trPr>
          <w:trHeight w:val="222"/>
          <w:jc w:val="center"/>
        </w:trPr>
        <w:tc>
          <w:tcPr>
            <w:tcW w:w="919" w:type="dxa"/>
          </w:tcPr>
          <w:p w:rsidR="00F2320D" w:rsidRPr="007C5693" w:rsidRDefault="00F2320D" w:rsidP="00F232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</w:tcPr>
          <w:p w:rsidR="00F2320D" w:rsidRPr="007C569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7C4" w:rsidRPr="007C5693" w:rsidTr="00265A59">
        <w:trPr>
          <w:trHeight w:val="222"/>
          <w:jc w:val="center"/>
        </w:trPr>
        <w:tc>
          <w:tcPr>
            <w:tcW w:w="919" w:type="dxa"/>
          </w:tcPr>
          <w:p w:rsidR="00E447C4" w:rsidRPr="007C5693" w:rsidRDefault="00E447C4" w:rsidP="00E44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E447C4" w:rsidRPr="007C569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A4169" w:rsidRPr="007C5693" w:rsidTr="00265A59">
        <w:trPr>
          <w:trHeight w:val="222"/>
          <w:jc w:val="center"/>
        </w:trPr>
        <w:tc>
          <w:tcPr>
            <w:tcW w:w="919" w:type="dxa"/>
          </w:tcPr>
          <w:p w:rsidR="00CA4169" w:rsidRPr="007C5693" w:rsidRDefault="00CA4169" w:rsidP="00D534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</w:tcPr>
          <w:p w:rsidR="00CA4169" w:rsidRPr="007C5693" w:rsidRDefault="00CA4169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30C3" w:rsidRPr="007C5693" w:rsidTr="00265A59">
        <w:trPr>
          <w:trHeight w:val="222"/>
          <w:jc w:val="center"/>
        </w:trPr>
        <w:tc>
          <w:tcPr>
            <w:tcW w:w="919" w:type="dxa"/>
          </w:tcPr>
          <w:p w:rsidR="003D30C3" w:rsidRPr="007C5693" w:rsidRDefault="003D30C3" w:rsidP="003D30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19" w:type="dxa"/>
          </w:tcPr>
          <w:p w:rsidR="003D30C3" w:rsidRPr="007C569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</w:tr>
      <w:tr w:rsidR="00060B05" w:rsidRPr="007C5693" w:rsidTr="00265A59">
        <w:trPr>
          <w:trHeight w:val="222"/>
          <w:jc w:val="center"/>
        </w:trPr>
        <w:tc>
          <w:tcPr>
            <w:tcW w:w="919" w:type="dxa"/>
          </w:tcPr>
          <w:p w:rsidR="00060B05" w:rsidRPr="007C5693" w:rsidRDefault="00060B05" w:rsidP="00060B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15AF7" w:rsidRPr="007C5693" w:rsidTr="00265A59">
        <w:trPr>
          <w:trHeight w:val="222"/>
          <w:jc w:val="center"/>
        </w:trPr>
        <w:tc>
          <w:tcPr>
            <w:tcW w:w="919" w:type="dxa"/>
          </w:tcPr>
          <w:p w:rsidR="00015AF7" w:rsidRPr="007C5693" w:rsidRDefault="00015AF7" w:rsidP="00015A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</w:tcPr>
          <w:p w:rsidR="00015AF7" w:rsidRPr="007C5693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6924" w:rsidRPr="007C5693" w:rsidTr="00D534B6">
        <w:trPr>
          <w:trHeight w:val="222"/>
          <w:jc w:val="center"/>
        </w:trPr>
        <w:tc>
          <w:tcPr>
            <w:tcW w:w="919" w:type="dxa"/>
          </w:tcPr>
          <w:p w:rsidR="00496924" w:rsidRPr="007C5693" w:rsidRDefault="00496924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19" w:type="dxa"/>
          </w:tcPr>
          <w:p w:rsidR="00496924" w:rsidRPr="007C5693" w:rsidRDefault="00496924" w:rsidP="00E2734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2734C"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2B5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2B5CB0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3C6B3D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3C6B3D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3C6B3D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6924" w:rsidRPr="007C5693" w:rsidRDefault="003C6B3D" w:rsidP="00D534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56,7</w:t>
            </w:r>
          </w:p>
        </w:tc>
      </w:tr>
      <w:tr w:rsidR="00E2734C" w:rsidRPr="007C5693" w:rsidTr="00D534B6">
        <w:trPr>
          <w:trHeight w:val="222"/>
          <w:jc w:val="center"/>
        </w:trPr>
        <w:tc>
          <w:tcPr>
            <w:tcW w:w="919" w:type="dxa"/>
          </w:tcPr>
          <w:p w:rsidR="00E2734C" w:rsidRPr="003C6B3D" w:rsidRDefault="00E2734C" w:rsidP="00E273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19" w:type="dxa"/>
          </w:tcPr>
          <w:p w:rsidR="00E2734C" w:rsidRPr="003C6B3D" w:rsidRDefault="00E2734C" w:rsidP="001B24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2734C" w:rsidRPr="003C6B3D" w:rsidRDefault="00E2734C" w:rsidP="001B244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6B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26,6</w:t>
            </w:r>
          </w:p>
        </w:tc>
      </w:tr>
      <w:tr w:rsidR="00085022" w:rsidRPr="007C5693" w:rsidTr="00D534B6">
        <w:trPr>
          <w:trHeight w:val="222"/>
          <w:jc w:val="center"/>
        </w:trPr>
        <w:tc>
          <w:tcPr>
            <w:tcW w:w="919" w:type="dxa"/>
          </w:tcPr>
          <w:p w:rsidR="00085022" w:rsidRPr="007C5693" w:rsidRDefault="00085022" w:rsidP="00D534B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919" w:type="dxa"/>
            <w:tcBorders>
              <w:right w:val="single" w:sz="4" w:space="0" w:color="auto"/>
            </w:tcBorders>
          </w:tcPr>
          <w:p w:rsidR="00085022" w:rsidRPr="007C5693" w:rsidRDefault="003C6B3D" w:rsidP="00D534B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C6B3D" w:rsidP="00D534B6">
            <w:pPr>
              <w:ind w:left="-137" w:right="-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+9,5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C6B3D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800D23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800D23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800D23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332339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22" w:rsidRPr="007C5693" w:rsidRDefault="00332339" w:rsidP="00D534B6">
            <w:pPr>
              <w:ind w:left="-137" w:right="-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+30,1</w:t>
            </w:r>
          </w:p>
        </w:tc>
      </w:tr>
    </w:tbl>
    <w:p w:rsidR="00DE126D" w:rsidRPr="007C5693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34B6" w:rsidRPr="007C5693" w:rsidRDefault="00D534B6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58"/>
        <w:gridCol w:w="692"/>
        <w:gridCol w:w="693"/>
        <w:gridCol w:w="692"/>
        <w:gridCol w:w="693"/>
        <w:gridCol w:w="692"/>
        <w:gridCol w:w="693"/>
        <w:gridCol w:w="692"/>
        <w:gridCol w:w="693"/>
        <w:gridCol w:w="692"/>
        <w:gridCol w:w="693"/>
        <w:gridCol w:w="692"/>
      </w:tblGrid>
      <w:tr w:rsidR="00D534B6" w:rsidRPr="007C5693" w:rsidTr="00E63DD7">
        <w:trPr>
          <w:trHeight w:val="222"/>
          <w:jc w:val="center"/>
        </w:trPr>
        <w:tc>
          <w:tcPr>
            <w:tcW w:w="1526" w:type="dxa"/>
            <w:vAlign w:val="center"/>
          </w:tcPr>
          <w:p w:rsidR="00D534B6" w:rsidRPr="00682470" w:rsidRDefault="00D534B6" w:rsidP="00E63D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158" w:type="dxa"/>
            <w:vAlign w:val="center"/>
          </w:tcPr>
          <w:p w:rsidR="00D534B6" w:rsidRPr="00682470" w:rsidRDefault="00D534B6" w:rsidP="00E63D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sz w:val="24"/>
                <w:szCs w:val="24"/>
              </w:rPr>
              <w:t>кол-во чел</w:t>
            </w:r>
          </w:p>
        </w:tc>
        <w:tc>
          <w:tcPr>
            <w:tcW w:w="692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3" w:type="dxa"/>
            <w:vAlign w:val="center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692" w:type="dxa"/>
          </w:tcPr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  <w:p w:rsidR="00D534B6" w:rsidRPr="00682470" w:rsidRDefault="00D534B6" w:rsidP="00E63D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470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</w:tc>
      </w:tr>
      <w:tr w:rsidR="00A12377" w:rsidRPr="007C5693" w:rsidTr="00546809">
        <w:trPr>
          <w:trHeight w:val="222"/>
          <w:jc w:val="center"/>
        </w:trPr>
        <w:tc>
          <w:tcPr>
            <w:tcW w:w="1526" w:type="dxa"/>
            <w:vAlign w:val="center"/>
          </w:tcPr>
          <w:p w:rsidR="00A12377" w:rsidRPr="007C5693" w:rsidRDefault="00A12377" w:rsidP="001B24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A12377" w:rsidRPr="007C5693" w:rsidRDefault="00A12377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C5693" w:rsidRPr="007C5693" w:rsidTr="00546809">
        <w:trPr>
          <w:trHeight w:val="222"/>
          <w:jc w:val="center"/>
        </w:trPr>
        <w:tc>
          <w:tcPr>
            <w:tcW w:w="1526" w:type="dxa"/>
          </w:tcPr>
          <w:p w:rsidR="007C5693" w:rsidRPr="007C5693" w:rsidRDefault="007C5693" w:rsidP="007C56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</w:tcPr>
          <w:p w:rsidR="007C5693" w:rsidRPr="007C5693" w:rsidRDefault="007C5693" w:rsidP="007C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FFFFFF" w:themeFill="background1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7C5693" w:rsidRPr="007C5693" w:rsidRDefault="007C5693" w:rsidP="007C5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B05" w:rsidRPr="007C5693" w:rsidTr="00546809">
        <w:trPr>
          <w:trHeight w:val="331"/>
          <w:jc w:val="center"/>
        </w:trPr>
        <w:tc>
          <w:tcPr>
            <w:tcW w:w="1526" w:type="dxa"/>
          </w:tcPr>
          <w:p w:rsidR="00060B05" w:rsidRPr="007C5693" w:rsidRDefault="00060B05" w:rsidP="001B24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</w:tcPr>
          <w:p w:rsidR="00060B05" w:rsidRPr="007C5693" w:rsidRDefault="00060B05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FFFF00"/>
          </w:tcPr>
          <w:p w:rsidR="00060B05" w:rsidRPr="007C5693" w:rsidRDefault="00060B05" w:rsidP="0006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3638" w:rsidRPr="007C5693" w:rsidTr="00546809">
        <w:trPr>
          <w:trHeight w:val="222"/>
          <w:jc w:val="center"/>
        </w:trPr>
        <w:tc>
          <w:tcPr>
            <w:tcW w:w="1526" w:type="dxa"/>
            <w:vAlign w:val="center"/>
          </w:tcPr>
          <w:p w:rsidR="00123638" w:rsidRPr="007C5693" w:rsidRDefault="00123638" w:rsidP="001B24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dxa"/>
          </w:tcPr>
          <w:p w:rsidR="00123638" w:rsidRPr="007C5693" w:rsidRDefault="00123638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2320D" w:rsidRPr="007C5693" w:rsidTr="00546809">
        <w:trPr>
          <w:trHeight w:val="222"/>
          <w:jc w:val="center"/>
        </w:trPr>
        <w:tc>
          <w:tcPr>
            <w:tcW w:w="1526" w:type="dxa"/>
          </w:tcPr>
          <w:p w:rsidR="00F2320D" w:rsidRPr="007C5693" w:rsidRDefault="00F2320D" w:rsidP="00F232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dxa"/>
          </w:tcPr>
          <w:p w:rsidR="00F2320D" w:rsidRPr="007C569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7C4" w:rsidRPr="007C5693" w:rsidTr="00546809">
        <w:trPr>
          <w:trHeight w:val="222"/>
          <w:jc w:val="center"/>
        </w:trPr>
        <w:tc>
          <w:tcPr>
            <w:tcW w:w="1526" w:type="dxa"/>
          </w:tcPr>
          <w:p w:rsidR="00E447C4" w:rsidRPr="007C5693" w:rsidRDefault="00E447C4" w:rsidP="00E44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" w:type="dxa"/>
          </w:tcPr>
          <w:p w:rsidR="00E447C4" w:rsidRPr="007C569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A4169" w:rsidRPr="007C5693" w:rsidTr="00546809">
        <w:trPr>
          <w:trHeight w:val="271"/>
          <w:jc w:val="center"/>
        </w:trPr>
        <w:tc>
          <w:tcPr>
            <w:tcW w:w="1526" w:type="dxa"/>
          </w:tcPr>
          <w:p w:rsidR="00CA4169" w:rsidRPr="007C5693" w:rsidRDefault="00CA4169" w:rsidP="001B24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8" w:type="dxa"/>
          </w:tcPr>
          <w:p w:rsidR="00CA4169" w:rsidRPr="007C5693" w:rsidRDefault="00CA4169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CA4169" w:rsidRPr="00CA4169" w:rsidRDefault="00CA4169" w:rsidP="00EB00FB">
            <w:pPr>
              <w:jc w:val="center"/>
              <w:rPr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30C3" w:rsidRPr="007C5693" w:rsidTr="00546809">
        <w:trPr>
          <w:trHeight w:val="222"/>
          <w:jc w:val="center"/>
        </w:trPr>
        <w:tc>
          <w:tcPr>
            <w:tcW w:w="1526" w:type="dxa"/>
          </w:tcPr>
          <w:p w:rsidR="003D30C3" w:rsidRPr="007C5693" w:rsidRDefault="003D30C3" w:rsidP="003D30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8" w:type="dxa"/>
          </w:tcPr>
          <w:p w:rsidR="003D30C3" w:rsidRPr="007C569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FFFF00"/>
            <w:vAlign w:val="bottom"/>
          </w:tcPr>
          <w:p w:rsidR="003D30C3" w:rsidRPr="009F6FAE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auto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60B05" w:rsidRPr="007C5693" w:rsidTr="00546809">
        <w:trPr>
          <w:trHeight w:val="222"/>
          <w:jc w:val="center"/>
        </w:trPr>
        <w:tc>
          <w:tcPr>
            <w:tcW w:w="1526" w:type="dxa"/>
          </w:tcPr>
          <w:p w:rsidR="00060B05" w:rsidRPr="007C5693" w:rsidRDefault="00060B05" w:rsidP="00060B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8" w:type="dxa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3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93" w:type="dxa"/>
            <w:shd w:val="clear" w:color="auto" w:fill="FFFF00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auto"/>
          </w:tcPr>
          <w:p w:rsidR="00060B05" w:rsidRPr="007C5693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015AF7" w:rsidRPr="007C5693" w:rsidTr="00546809">
        <w:trPr>
          <w:trHeight w:val="222"/>
          <w:jc w:val="center"/>
        </w:trPr>
        <w:tc>
          <w:tcPr>
            <w:tcW w:w="1526" w:type="dxa"/>
          </w:tcPr>
          <w:p w:rsidR="00015AF7" w:rsidRPr="007C5693" w:rsidRDefault="00015AF7" w:rsidP="00015A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8" w:type="dxa"/>
          </w:tcPr>
          <w:p w:rsidR="00015AF7" w:rsidRPr="007C5693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015AF7" w:rsidRPr="0003499D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015AF7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dxa"/>
            <w:shd w:val="clear" w:color="auto" w:fill="FFFF00"/>
          </w:tcPr>
          <w:p w:rsidR="00015AF7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2" w:type="dxa"/>
            <w:shd w:val="clear" w:color="auto" w:fill="FFFF00"/>
          </w:tcPr>
          <w:p w:rsidR="00015AF7" w:rsidRDefault="00015AF7" w:rsidP="00015A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34B6" w:rsidRPr="007C5693" w:rsidTr="00E63DD7">
        <w:trPr>
          <w:trHeight w:val="222"/>
          <w:jc w:val="center"/>
        </w:trPr>
        <w:tc>
          <w:tcPr>
            <w:tcW w:w="1526" w:type="dxa"/>
          </w:tcPr>
          <w:p w:rsidR="00D534B6" w:rsidRPr="007C5693" w:rsidRDefault="00D534B6" w:rsidP="00E63D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58" w:type="dxa"/>
          </w:tcPr>
          <w:p w:rsidR="00D534B6" w:rsidRPr="007C5693" w:rsidRDefault="00D534B6" w:rsidP="00E27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2734C"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332339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CF5355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CF5355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CF5355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34B6" w:rsidRPr="007C5693" w:rsidRDefault="00CF5355" w:rsidP="00E63D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8,3</w:t>
            </w:r>
          </w:p>
        </w:tc>
      </w:tr>
      <w:tr w:rsidR="00E2734C" w:rsidRPr="007C5693" w:rsidTr="00E63DD7">
        <w:trPr>
          <w:trHeight w:val="222"/>
          <w:jc w:val="center"/>
        </w:trPr>
        <w:tc>
          <w:tcPr>
            <w:tcW w:w="1526" w:type="dxa"/>
          </w:tcPr>
          <w:p w:rsidR="00E2734C" w:rsidRPr="00332339" w:rsidRDefault="00E2734C" w:rsidP="00E27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2734C" w:rsidRPr="00332339" w:rsidRDefault="00E2734C" w:rsidP="001B24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68,5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E2734C" w:rsidRPr="00332339" w:rsidRDefault="00E2734C" w:rsidP="001B24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23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8,3</w:t>
            </w:r>
          </w:p>
        </w:tc>
      </w:tr>
      <w:tr w:rsidR="00D534B6" w:rsidRPr="007C5693" w:rsidTr="00E63DD7">
        <w:trPr>
          <w:trHeight w:val="222"/>
          <w:jc w:val="center"/>
        </w:trPr>
        <w:tc>
          <w:tcPr>
            <w:tcW w:w="1526" w:type="dxa"/>
            <w:tcBorders>
              <w:right w:val="single" w:sz="4" w:space="0" w:color="auto"/>
            </w:tcBorders>
          </w:tcPr>
          <w:p w:rsidR="00D534B6" w:rsidRPr="007C5693" w:rsidRDefault="00D534B6" w:rsidP="00E63D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93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+11,8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-26,2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-15,3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-22,4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-18,2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4B6" w:rsidRPr="007C5693" w:rsidRDefault="00CF5355" w:rsidP="00E63DD7">
            <w:pPr>
              <w:spacing w:after="0" w:line="240" w:lineRule="auto"/>
              <w:ind w:left="-108" w:right="-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D534B6" w:rsidRPr="007C5693" w:rsidRDefault="00D534B6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126D" w:rsidRPr="006D321E" w:rsidRDefault="00DE126D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321E">
        <w:rPr>
          <w:rFonts w:ascii="Times New Roman" w:hAnsi="Times New Roman" w:cs="Times New Roman"/>
          <w:b/>
          <w:sz w:val="28"/>
          <w:szCs w:val="28"/>
          <w:u w:val="single"/>
        </w:rPr>
        <w:t>Результат выполнения заданий 2 части</w:t>
      </w:r>
    </w:p>
    <w:p w:rsidR="00DE126D" w:rsidRPr="00F417C6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00"/>
        <w:gridCol w:w="1877"/>
        <w:gridCol w:w="1950"/>
        <w:gridCol w:w="2127"/>
        <w:gridCol w:w="2302"/>
      </w:tblGrid>
      <w:tr w:rsidR="008C54A2" w:rsidRPr="00F417C6" w:rsidTr="008C54A2">
        <w:trPr>
          <w:trHeight w:val="26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8C54A2" w:rsidRPr="00F417C6" w:rsidRDefault="008C54A2" w:rsidP="0049692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100" w:type="dxa"/>
            <w:vMerge w:val="restart"/>
            <w:tcBorders>
              <w:left w:val="single" w:sz="4" w:space="0" w:color="auto"/>
            </w:tcBorders>
            <w:vAlign w:val="center"/>
          </w:tcPr>
          <w:p w:rsidR="008C54A2" w:rsidRPr="00F417C6" w:rsidRDefault="008C54A2" w:rsidP="008C54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8256" w:type="dxa"/>
            <w:gridSpan w:val="4"/>
            <w:vAlign w:val="center"/>
          </w:tcPr>
          <w:p w:rsidR="008C54A2" w:rsidRPr="00F417C6" w:rsidRDefault="008C54A2" w:rsidP="00BD3AE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% уч-ся, верно выполнивших задание</w:t>
            </w:r>
          </w:p>
        </w:tc>
      </w:tr>
      <w:tr w:rsidR="00060B05" w:rsidRPr="00F417C6" w:rsidTr="00060B05">
        <w:trPr>
          <w:trHeight w:val="27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60B05" w:rsidRPr="00F417C6" w:rsidRDefault="00060B05" w:rsidP="00060B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</w:tcBorders>
          </w:tcPr>
          <w:p w:rsidR="00060B05" w:rsidRPr="00F417C6" w:rsidRDefault="00060B05" w:rsidP="00060B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060B05" w:rsidRPr="00635A43" w:rsidRDefault="00060B05" w:rsidP="00682470">
            <w:pPr>
              <w:jc w:val="center"/>
              <w:rPr>
                <w:rFonts w:ascii="Times New Roman" w:hAnsi="Times New Roman" w:cs="Times New Roman"/>
              </w:rPr>
            </w:pPr>
            <w:r w:rsidRPr="00635A43">
              <w:rPr>
                <w:rFonts w:ascii="Times New Roman" w:hAnsi="Times New Roman" w:cs="Times New Roman"/>
              </w:rPr>
              <w:t>24(</w:t>
            </w:r>
            <w:r w:rsidR="00682470">
              <w:rPr>
                <w:rFonts w:ascii="Times New Roman" w:hAnsi="Times New Roman" w:cs="Times New Roman"/>
              </w:rPr>
              <w:t>3</w:t>
            </w:r>
            <w:r w:rsidRPr="00635A4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50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 w:rsidRPr="00635A43">
              <w:rPr>
                <w:rFonts w:ascii="Times New Roman" w:hAnsi="Times New Roman" w:cs="Times New Roman"/>
              </w:rPr>
              <w:t>25(2)</w:t>
            </w:r>
          </w:p>
        </w:tc>
        <w:tc>
          <w:tcPr>
            <w:tcW w:w="2127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 w:rsidRPr="00635A43">
              <w:rPr>
                <w:rFonts w:ascii="Times New Roman" w:hAnsi="Times New Roman" w:cs="Times New Roman"/>
              </w:rPr>
              <w:t>26(3)</w:t>
            </w:r>
          </w:p>
        </w:tc>
        <w:tc>
          <w:tcPr>
            <w:tcW w:w="2302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 w:rsidRPr="00635A43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(4)</w:t>
            </w:r>
          </w:p>
        </w:tc>
      </w:tr>
      <w:tr w:rsidR="00A12377" w:rsidRPr="00F417C6" w:rsidTr="00060B05">
        <w:trPr>
          <w:trHeight w:val="222"/>
        </w:trPr>
        <w:tc>
          <w:tcPr>
            <w:tcW w:w="851" w:type="dxa"/>
            <w:vAlign w:val="center"/>
          </w:tcPr>
          <w:p w:rsidR="00A12377" w:rsidRPr="00F417C6" w:rsidRDefault="00A12377" w:rsidP="00A123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A12377" w:rsidRPr="00F417C6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377" w:rsidRPr="0020082B" w:rsidRDefault="00A12377" w:rsidP="00A12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B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4074D" w:rsidRPr="00F417C6" w:rsidTr="00A12377">
        <w:trPr>
          <w:trHeight w:val="222"/>
        </w:trPr>
        <w:tc>
          <w:tcPr>
            <w:tcW w:w="851" w:type="dxa"/>
          </w:tcPr>
          <w:p w:rsidR="00B4074D" w:rsidRPr="00F417C6" w:rsidRDefault="00B4074D" w:rsidP="00B4074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B4074D" w:rsidRPr="00F417C6" w:rsidRDefault="00B4074D" w:rsidP="00B4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7" w:type="dxa"/>
            <w:tcBorders>
              <w:left w:val="single" w:sz="4" w:space="0" w:color="auto"/>
            </w:tcBorders>
          </w:tcPr>
          <w:p w:rsidR="00B4074D" w:rsidRPr="001C14F3" w:rsidRDefault="00B4074D" w:rsidP="00B4074D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950" w:type="dxa"/>
          </w:tcPr>
          <w:p w:rsidR="00B4074D" w:rsidRPr="001C14F3" w:rsidRDefault="00B4074D" w:rsidP="00B4074D">
            <w:pPr>
              <w:spacing w:after="0" w:line="240" w:lineRule="auto"/>
              <w:ind w:left="13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B4074D" w:rsidRPr="001C14F3" w:rsidRDefault="00B4074D" w:rsidP="00B4074D">
            <w:pPr>
              <w:spacing w:after="0" w:line="240" w:lineRule="auto"/>
              <w:ind w:left="9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2302" w:type="dxa"/>
          </w:tcPr>
          <w:p w:rsidR="00B4074D" w:rsidRPr="001C14F3" w:rsidRDefault="00B4074D" w:rsidP="00B4074D">
            <w:pPr>
              <w:spacing w:after="0" w:line="240" w:lineRule="auto"/>
              <w:ind w:left="1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060B05" w:rsidRPr="00F417C6" w:rsidTr="00060B05">
        <w:trPr>
          <w:trHeight w:val="222"/>
        </w:trPr>
        <w:tc>
          <w:tcPr>
            <w:tcW w:w="851" w:type="dxa"/>
          </w:tcPr>
          <w:p w:rsidR="00060B05" w:rsidRPr="00F417C6" w:rsidRDefault="00060B05" w:rsidP="00060B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060B05" w:rsidRPr="00F417C6" w:rsidRDefault="00060B05" w:rsidP="00060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1950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302" w:type="dxa"/>
          </w:tcPr>
          <w:p w:rsidR="00060B05" w:rsidRPr="00635A43" w:rsidRDefault="00060B05" w:rsidP="00060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123638" w:rsidRPr="00F417C6" w:rsidTr="00B50E98">
        <w:trPr>
          <w:trHeight w:val="222"/>
        </w:trPr>
        <w:tc>
          <w:tcPr>
            <w:tcW w:w="851" w:type="dxa"/>
            <w:vAlign w:val="center"/>
          </w:tcPr>
          <w:p w:rsidR="00123638" w:rsidRPr="00F417C6" w:rsidRDefault="00123638" w:rsidP="001B24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</w:tcPr>
          <w:p w:rsidR="00123638" w:rsidRPr="00F417C6" w:rsidRDefault="00123638" w:rsidP="001B24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23638" w:rsidRPr="00123638" w:rsidRDefault="00123638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6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2320D" w:rsidRPr="00F417C6" w:rsidTr="00B50E98">
        <w:trPr>
          <w:trHeight w:val="222"/>
        </w:trPr>
        <w:tc>
          <w:tcPr>
            <w:tcW w:w="851" w:type="dxa"/>
          </w:tcPr>
          <w:p w:rsidR="00F2320D" w:rsidRPr="00F417C6" w:rsidRDefault="00F2320D" w:rsidP="00F232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0" w:type="dxa"/>
          </w:tcPr>
          <w:p w:rsidR="00F2320D" w:rsidRPr="00F417C6" w:rsidRDefault="00F2320D" w:rsidP="00F232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2" w:type="dxa"/>
            <w:shd w:val="clear" w:color="auto" w:fill="FFFF00"/>
          </w:tcPr>
          <w:p w:rsidR="00F2320D" w:rsidRPr="001C14F3" w:rsidRDefault="00F2320D" w:rsidP="00F2320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7C4" w:rsidRPr="00F417C6" w:rsidTr="00B50E98">
        <w:trPr>
          <w:trHeight w:val="222"/>
        </w:trPr>
        <w:tc>
          <w:tcPr>
            <w:tcW w:w="851" w:type="dxa"/>
          </w:tcPr>
          <w:p w:rsidR="00E447C4" w:rsidRPr="00F417C6" w:rsidRDefault="00E447C4" w:rsidP="00E44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</w:tcPr>
          <w:p w:rsidR="00E447C4" w:rsidRPr="00F417C6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2" w:type="dxa"/>
            <w:shd w:val="clear" w:color="auto" w:fill="FFFF00"/>
          </w:tcPr>
          <w:p w:rsidR="00E447C4" w:rsidRPr="001828B2" w:rsidRDefault="00E447C4" w:rsidP="00E447C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A4169" w:rsidRPr="00F417C6" w:rsidTr="00B50E98">
        <w:trPr>
          <w:trHeight w:val="222"/>
        </w:trPr>
        <w:tc>
          <w:tcPr>
            <w:tcW w:w="851" w:type="dxa"/>
          </w:tcPr>
          <w:p w:rsidR="00CA4169" w:rsidRPr="00F417C6" w:rsidRDefault="00CA4169" w:rsidP="00CA4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CA4169" w:rsidRPr="00F417C6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4169" w:rsidRPr="004A20B0" w:rsidRDefault="00CA4169" w:rsidP="00CA41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4A2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CA4169" w:rsidRPr="004A20B0" w:rsidRDefault="00CA4169" w:rsidP="00CA41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4169" w:rsidRPr="004A20B0" w:rsidRDefault="00CA4169" w:rsidP="00CA41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CA4169" w:rsidRPr="004A20B0" w:rsidRDefault="00CA4169" w:rsidP="00CA41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30C3" w:rsidRPr="00F417C6" w:rsidTr="00546809">
        <w:trPr>
          <w:trHeight w:val="222"/>
        </w:trPr>
        <w:tc>
          <w:tcPr>
            <w:tcW w:w="851" w:type="dxa"/>
          </w:tcPr>
          <w:p w:rsidR="003D30C3" w:rsidRPr="00F417C6" w:rsidRDefault="003D30C3" w:rsidP="003D30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0" w:type="dxa"/>
          </w:tcPr>
          <w:p w:rsidR="003D30C3" w:rsidRPr="00F417C6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1950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2127" w:type="dxa"/>
            <w:shd w:val="clear" w:color="auto" w:fill="FFFF00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302" w:type="dxa"/>
            <w:vAlign w:val="bottom"/>
          </w:tcPr>
          <w:p w:rsidR="003D30C3" w:rsidRPr="00CC5C1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8,3</w:t>
            </w:r>
          </w:p>
        </w:tc>
      </w:tr>
      <w:tr w:rsidR="00B55506" w:rsidRPr="00F417C6" w:rsidTr="00B50E98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B55506" w:rsidRPr="00F417C6" w:rsidRDefault="00B55506" w:rsidP="00B5550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B55506" w:rsidRPr="00F417C6" w:rsidRDefault="00B55506" w:rsidP="00B555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506" w:rsidRPr="001C14F3" w:rsidRDefault="00B55506" w:rsidP="00B55506">
            <w:pPr>
              <w:spacing w:after="0" w:line="240" w:lineRule="auto"/>
              <w:ind w:left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506" w:rsidRPr="001C14F3" w:rsidRDefault="00B55506" w:rsidP="00B55506">
            <w:pPr>
              <w:spacing w:after="0" w:line="240" w:lineRule="auto"/>
              <w:ind w:left="13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506" w:rsidRPr="001C14F3" w:rsidRDefault="00B55506" w:rsidP="00B55506">
            <w:pPr>
              <w:spacing w:after="0" w:line="240" w:lineRule="auto"/>
              <w:ind w:left="9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5506" w:rsidRPr="001C14F3" w:rsidRDefault="00E447C4" w:rsidP="00B55506">
            <w:pPr>
              <w:spacing w:after="0" w:line="240" w:lineRule="auto"/>
              <w:ind w:left="1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5CB0" w:rsidRPr="00F417C6" w:rsidTr="00B50E98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2B5CB0" w:rsidRPr="00F417C6" w:rsidRDefault="002B5CB0" w:rsidP="002B5C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2B5CB0" w:rsidRPr="00F417C6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573B" w:rsidRPr="00F417C6" w:rsidTr="00060B05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19573B" w:rsidRPr="00F417C6" w:rsidRDefault="008C54A2" w:rsidP="0019573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9573B"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  <w:p w:rsidR="008C54A2" w:rsidRPr="00F417C6" w:rsidRDefault="008C54A2" w:rsidP="004A435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A4351"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19573B" w:rsidRPr="00F417C6" w:rsidRDefault="0019573B" w:rsidP="004A435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351"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F417C6" w:rsidRDefault="00CF5355" w:rsidP="008C54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F417C6" w:rsidRDefault="00CF5355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F417C6" w:rsidRDefault="00CF5355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573B" w:rsidRPr="00546809" w:rsidRDefault="00546809" w:rsidP="008C54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,1</w:t>
            </w:r>
          </w:p>
        </w:tc>
      </w:tr>
      <w:tr w:rsidR="004A4351" w:rsidRPr="00F417C6" w:rsidTr="00060B05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4A4351" w:rsidRPr="00F417C6" w:rsidRDefault="004A4351" w:rsidP="004A435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A4351" w:rsidRPr="00F417C6" w:rsidRDefault="004A4351" w:rsidP="004A435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4A4351" w:rsidRPr="00F417C6" w:rsidRDefault="004A4351" w:rsidP="004A435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4A4351" w:rsidRPr="00F417C6" w:rsidRDefault="004A4351" w:rsidP="004A435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4A4351" w:rsidRPr="00F417C6" w:rsidRDefault="004A4351" w:rsidP="004A43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61,7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A4351" w:rsidRPr="00F417C6" w:rsidRDefault="004A4351" w:rsidP="004A43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4A4351" w:rsidRPr="00F417C6" w:rsidRDefault="004A4351" w:rsidP="004A43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15,2</w:t>
            </w:r>
          </w:p>
        </w:tc>
      </w:tr>
      <w:tr w:rsidR="008C54A2" w:rsidRPr="00F417C6" w:rsidTr="00060B05">
        <w:trPr>
          <w:trHeight w:val="222"/>
        </w:trPr>
        <w:tc>
          <w:tcPr>
            <w:tcW w:w="851" w:type="dxa"/>
            <w:tcBorders>
              <w:right w:val="single" w:sz="4" w:space="0" w:color="auto"/>
            </w:tcBorders>
          </w:tcPr>
          <w:p w:rsidR="008C54A2" w:rsidRPr="009F1EB3" w:rsidRDefault="008C54A2" w:rsidP="0019573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B3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8C54A2" w:rsidRPr="00F417C6" w:rsidRDefault="00CF5355" w:rsidP="008C54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F417C6" w:rsidRDefault="00CF5355" w:rsidP="008C54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F417C6" w:rsidRDefault="00CF5355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-31,7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F417C6" w:rsidRDefault="00CF5355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-42,3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A2" w:rsidRPr="00F417C6" w:rsidRDefault="00546809" w:rsidP="008C54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-8,1</w:t>
            </w:r>
          </w:p>
        </w:tc>
      </w:tr>
    </w:tbl>
    <w:p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074D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407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Анализ выполнения заданий всего </w:t>
      </w:r>
      <w:proofErr w:type="spellStart"/>
      <w:r w:rsidRPr="00B407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КИМа</w:t>
      </w:r>
      <w:proofErr w:type="spellEnd"/>
      <w:proofErr w:type="gramStart"/>
      <w:r w:rsidRPr="00B407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(%)</w:t>
      </w:r>
      <w:proofErr w:type="gramEnd"/>
    </w:p>
    <w:p w:rsidR="00B4074D" w:rsidRP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217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04"/>
        <w:gridCol w:w="2189"/>
        <w:gridCol w:w="2189"/>
        <w:gridCol w:w="2190"/>
      </w:tblGrid>
      <w:tr w:rsidR="00B4074D" w:rsidRPr="00B4074D" w:rsidTr="00A12377">
        <w:tc>
          <w:tcPr>
            <w:tcW w:w="1134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504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189" w:type="dxa"/>
          </w:tcPr>
          <w:p w:rsidR="00B4074D" w:rsidRPr="00B4074D" w:rsidRDefault="00B4074D" w:rsidP="00A123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190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Весь КИМ</w:t>
            </w:r>
          </w:p>
        </w:tc>
      </w:tr>
      <w:tr w:rsidR="00A12377" w:rsidRPr="00B4074D" w:rsidTr="00A12377">
        <w:tc>
          <w:tcPr>
            <w:tcW w:w="1134" w:type="dxa"/>
            <w:vMerge w:val="restart"/>
          </w:tcPr>
          <w:p w:rsidR="00A12377" w:rsidRPr="00B4074D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4" w:type="dxa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89" w:type="dxa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90" w:type="dxa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12377" w:rsidRPr="00B4074D" w:rsidTr="00A12377">
        <w:tc>
          <w:tcPr>
            <w:tcW w:w="1134" w:type="dxa"/>
            <w:vMerge/>
          </w:tcPr>
          <w:p w:rsidR="00A12377" w:rsidRPr="00B4074D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vAlign w:val="bottom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2189" w:type="dxa"/>
            <w:vAlign w:val="bottom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190" w:type="dxa"/>
            <w:vAlign w:val="bottom"/>
          </w:tcPr>
          <w:p w:rsidR="00A12377" w:rsidRPr="001C14F3" w:rsidRDefault="00A12377" w:rsidP="00A123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B4074D" w:rsidRPr="00B4074D" w:rsidTr="00A12377">
        <w:tc>
          <w:tcPr>
            <w:tcW w:w="1134" w:type="dxa"/>
            <w:vMerge w:val="restart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2189" w:type="dxa"/>
            <w:shd w:val="clear" w:color="auto" w:fill="auto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190" w:type="dxa"/>
            <w:shd w:val="clear" w:color="auto" w:fill="auto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</w:tr>
      <w:tr w:rsidR="00B4074D" w:rsidRPr="00B4074D" w:rsidTr="00A12377">
        <w:trPr>
          <w:trHeight w:val="223"/>
        </w:trPr>
        <w:tc>
          <w:tcPr>
            <w:tcW w:w="1134" w:type="dxa"/>
            <w:vMerge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60,1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B4074D" w:rsidRPr="00B4074D" w:rsidRDefault="00B4074D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54,8</w:t>
            </w:r>
          </w:p>
        </w:tc>
      </w:tr>
      <w:tr w:rsidR="00583C5B" w:rsidRPr="00B4074D" w:rsidTr="00A12377">
        <w:trPr>
          <w:trHeight w:val="223"/>
        </w:trPr>
        <w:tc>
          <w:tcPr>
            <w:tcW w:w="1134" w:type="dxa"/>
            <w:vMerge w:val="restart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4" w:type="dxa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89" w:type="dxa"/>
            <w:shd w:val="clear" w:color="auto" w:fill="auto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shd w:val="clear" w:color="auto" w:fill="auto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83C5B" w:rsidRPr="00B4074D" w:rsidTr="00A12377">
        <w:trPr>
          <w:trHeight w:val="223"/>
        </w:trPr>
        <w:tc>
          <w:tcPr>
            <w:tcW w:w="1134" w:type="dxa"/>
            <w:vMerge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583C5B" w:rsidRPr="001C14F3" w:rsidRDefault="00583C5B" w:rsidP="00583C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E447C4" w:rsidRPr="00B4074D" w:rsidTr="00F2320D">
        <w:trPr>
          <w:trHeight w:val="223"/>
        </w:trPr>
        <w:tc>
          <w:tcPr>
            <w:tcW w:w="1134" w:type="dxa"/>
            <w:vMerge w:val="restart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4" w:type="dxa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447C4" w:rsidRPr="00B4074D" w:rsidTr="009F1EB3">
        <w:trPr>
          <w:trHeight w:val="223"/>
        </w:trPr>
        <w:tc>
          <w:tcPr>
            <w:tcW w:w="1134" w:type="dxa"/>
            <w:vMerge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FFFF00"/>
            <w:vAlign w:val="bottom"/>
          </w:tcPr>
          <w:p w:rsidR="00E447C4" w:rsidRPr="001C14F3" w:rsidRDefault="00E447C4" w:rsidP="00A945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47C4" w:rsidRPr="00B4074D" w:rsidTr="00EB00FB">
        <w:trPr>
          <w:trHeight w:val="223"/>
        </w:trPr>
        <w:tc>
          <w:tcPr>
            <w:tcW w:w="1134" w:type="dxa"/>
            <w:vMerge w:val="restart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4" w:type="dxa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47C4" w:rsidRPr="00B4074D" w:rsidTr="009F1EB3">
        <w:trPr>
          <w:trHeight w:val="223"/>
        </w:trPr>
        <w:tc>
          <w:tcPr>
            <w:tcW w:w="1134" w:type="dxa"/>
            <w:vMerge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FFFF00"/>
            <w:vAlign w:val="bottom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E447C4" w:rsidRPr="00B4074D" w:rsidTr="00EB00FB">
        <w:trPr>
          <w:trHeight w:val="223"/>
        </w:trPr>
        <w:tc>
          <w:tcPr>
            <w:tcW w:w="1134" w:type="dxa"/>
            <w:vMerge w:val="restart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4" w:type="dxa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9" w:type="dxa"/>
            <w:shd w:val="clear" w:color="auto" w:fill="auto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</w:tcPr>
          <w:p w:rsidR="00E447C4" w:rsidRPr="001C14F3" w:rsidRDefault="00CA4169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447C4" w:rsidRPr="00B4074D" w:rsidTr="0097419B">
        <w:trPr>
          <w:trHeight w:val="223"/>
        </w:trPr>
        <w:tc>
          <w:tcPr>
            <w:tcW w:w="1134" w:type="dxa"/>
            <w:vMerge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E447C4" w:rsidRPr="001C14F3" w:rsidRDefault="00E447C4" w:rsidP="00E447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E447C4" w:rsidRPr="001C14F3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CA4169" w:rsidRPr="00B4074D" w:rsidTr="00EB00FB">
        <w:trPr>
          <w:trHeight w:val="223"/>
        </w:trPr>
        <w:tc>
          <w:tcPr>
            <w:tcW w:w="1134" w:type="dxa"/>
            <w:vMerge w:val="restart"/>
          </w:tcPr>
          <w:p w:rsidR="00CA4169" w:rsidRPr="001C14F3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4" w:type="dxa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9" w:type="dxa"/>
            <w:shd w:val="clear" w:color="auto" w:fill="auto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shd w:val="clear" w:color="auto" w:fill="auto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A4169" w:rsidRPr="00B4074D" w:rsidTr="00A12377">
        <w:trPr>
          <w:trHeight w:val="223"/>
        </w:trPr>
        <w:tc>
          <w:tcPr>
            <w:tcW w:w="1134" w:type="dxa"/>
            <w:vMerge/>
          </w:tcPr>
          <w:p w:rsidR="00CA4169" w:rsidRPr="001C14F3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CA4169" w:rsidRPr="00CA4169" w:rsidRDefault="00CA4169" w:rsidP="00CA41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D30C3" w:rsidRPr="00B4074D" w:rsidTr="00EB00FB">
        <w:trPr>
          <w:trHeight w:val="223"/>
        </w:trPr>
        <w:tc>
          <w:tcPr>
            <w:tcW w:w="1134" w:type="dxa"/>
            <w:vMerge w:val="restart"/>
          </w:tcPr>
          <w:p w:rsidR="003D30C3" w:rsidRPr="001C14F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4" w:type="dxa"/>
          </w:tcPr>
          <w:p w:rsidR="003D30C3" w:rsidRPr="001C14F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89" w:type="dxa"/>
            <w:shd w:val="clear" w:color="auto" w:fill="auto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shd w:val="clear" w:color="auto" w:fill="auto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3D30C3" w:rsidRPr="00B4074D" w:rsidTr="0097419B">
        <w:trPr>
          <w:trHeight w:val="223"/>
        </w:trPr>
        <w:tc>
          <w:tcPr>
            <w:tcW w:w="1134" w:type="dxa"/>
            <w:vMerge/>
          </w:tcPr>
          <w:p w:rsidR="003D30C3" w:rsidRPr="001C14F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3D30C3" w:rsidRPr="001C14F3" w:rsidRDefault="003D30C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3D30C3" w:rsidRPr="001C14F3" w:rsidRDefault="003D30C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2B5CB0" w:rsidRPr="00B4074D" w:rsidTr="00EB00FB">
        <w:trPr>
          <w:trHeight w:val="223"/>
        </w:trPr>
        <w:tc>
          <w:tcPr>
            <w:tcW w:w="1134" w:type="dxa"/>
            <w:vMerge w:val="restart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4" w:type="dxa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9" w:type="dxa"/>
            <w:shd w:val="clear" w:color="auto" w:fill="auto"/>
          </w:tcPr>
          <w:p w:rsidR="002B5CB0" w:rsidRPr="001C14F3" w:rsidRDefault="002B5CB0" w:rsidP="002B5C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0</w:t>
            </w:r>
          </w:p>
        </w:tc>
        <w:tc>
          <w:tcPr>
            <w:tcW w:w="2190" w:type="dxa"/>
            <w:shd w:val="clear" w:color="auto" w:fill="auto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5CB0" w:rsidRPr="00B4074D" w:rsidTr="009F1EB3">
        <w:trPr>
          <w:trHeight w:val="223"/>
        </w:trPr>
        <w:tc>
          <w:tcPr>
            <w:tcW w:w="1134" w:type="dxa"/>
            <w:vMerge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2189" w:type="dxa"/>
            <w:shd w:val="clear" w:color="auto" w:fill="FFFF00"/>
            <w:vAlign w:val="bottom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FFFF00"/>
            <w:vAlign w:val="bottom"/>
          </w:tcPr>
          <w:p w:rsidR="002B5CB0" w:rsidRPr="001C14F3" w:rsidRDefault="002B5CB0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B50E98" w:rsidRPr="00B4074D" w:rsidTr="00B50E98">
        <w:trPr>
          <w:trHeight w:val="223"/>
        </w:trPr>
        <w:tc>
          <w:tcPr>
            <w:tcW w:w="1134" w:type="dxa"/>
          </w:tcPr>
          <w:p w:rsidR="00B50E98" w:rsidRPr="00B50E98" w:rsidRDefault="00B50E9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04" w:type="dxa"/>
          </w:tcPr>
          <w:p w:rsidR="00B50E98" w:rsidRPr="00B50E98" w:rsidRDefault="00B50E9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FFFFFF" w:themeFill="background1"/>
            <w:vAlign w:val="bottom"/>
          </w:tcPr>
          <w:p w:rsidR="00B50E98" w:rsidRPr="00B50E98" w:rsidRDefault="00B50E9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189" w:type="dxa"/>
            <w:shd w:val="clear" w:color="auto" w:fill="FFFFFF" w:themeFill="background1"/>
            <w:vAlign w:val="bottom"/>
          </w:tcPr>
          <w:p w:rsidR="00B50E98" w:rsidRPr="00B50E98" w:rsidRDefault="00B50E9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90" w:type="dxa"/>
            <w:shd w:val="clear" w:color="auto" w:fill="auto"/>
            <w:vAlign w:val="bottom"/>
          </w:tcPr>
          <w:p w:rsidR="00B50E98" w:rsidRPr="00B50E98" w:rsidRDefault="00B50E9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41,7</w:t>
            </w:r>
          </w:p>
        </w:tc>
      </w:tr>
    </w:tbl>
    <w:p w:rsidR="00B4074D" w:rsidRPr="00F417C6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B0D2B" w:rsidRPr="006D321E" w:rsidRDefault="006B0D2B" w:rsidP="006060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805F8" w:rsidRPr="00F417C6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417"/>
        <w:gridCol w:w="2552"/>
      </w:tblGrid>
      <w:tr w:rsidR="00B31B07" w:rsidRPr="00F417C6" w:rsidTr="00BF6211">
        <w:tc>
          <w:tcPr>
            <w:tcW w:w="851" w:type="dxa"/>
            <w:shd w:val="clear" w:color="auto" w:fill="auto"/>
          </w:tcPr>
          <w:p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394" w:type="dxa"/>
            <w:shd w:val="clear" w:color="auto" w:fill="auto"/>
          </w:tcPr>
          <w:p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(умения)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B31B07" w:rsidRPr="00F417C6" w:rsidRDefault="007940A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31B07" w:rsidRPr="00F417C6" w:rsidRDefault="001C131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в целом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B31B07" w:rsidRPr="00F417C6" w:rsidTr="00BF6211">
        <w:trPr>
          <w:trHeight w:val="288"/>
        </w:trPr>
        <w:tc>
          <w:tcPr>
            <w:tcW w:w="10915" w:type="dxa"/>
            <w:gridSpan w:val="5"/>
            <w:shd w:val="clear" w:color="auto" w:fill="auto"/>
          </w:tcPr>
          <w:p w:rsidR="00B31B07" w:rsidRPr="00F417C6" w:rsidRDefault="00B31B07" w:rsidP="00C94919">
            <w:pPr>
              <w:autoSpaceDE w:val="0"/>
              <w:autoSpaceDN w:val="0"/>
              <w:adjustRightInd w:val="0"/>
              <w:spacing w:after="0" w:line="240" w:lineRule="auto"/>
              <w:ind w:left="3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 часть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системах счисления и двоичном представлении информации  в памяти компьютера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8C51D2" w:rsidP="00064F5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таблицы истинности и логические схемы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8C51D2" w:rsidP="009741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41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файловой системе организации данных или о технологии хранения, поиска и сортировки информации в базах данных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кодировать и декодировать информацию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Формальное исполнение алгоритма, записанного на естественном языке или умение создавать линейный алгоритм для формального исполнителя  с ограниченным набором команд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3,6,10,11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технологии обработки информации в электронных таблицах и </w:t>
            </w:r>
            <w:r w:rsidRPr="00F4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методов визуализации данных с помощью диаграмм и графиков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1,2,3,9,11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конструкций языка программирования, понятия переменной, оператора присваивания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скорость передачи информации при заданной пропускной способности канала, объем памяти, необходимый для хранения звуковой и графической информации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1,7,8,10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о методах измерения количества информации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1,3,6,7,8,9,11,13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исполнить рекурсивный алгоритм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базовых принципов организации и функционирования компьютерных сетей, адресации в сети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6,7,9,11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подсчитывать информационный объем сообщения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исполнить алгоритм для конкретного исполнителя с фиксированным набором команд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1,6,10,11,13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представлять и считывать данные в разных типах информационных моделей (схемы, карты, таблицы, графики и формулы)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97419B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позиционных систем счисления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осуществлять поиск информации в сети Интернет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6,7,9,13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понятий и законов математической логики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массивами (заполнение, считывание, поиск, сортировка, массовые операции и др.)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6,7,8,9,13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алгоритма, содержащего цикл и ветвление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1,2,6,7,10,11,13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программу, использующую процедуры и функции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1,6,7,8,9,10,13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результат исполнения алгоритма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1,6,7,8,11,13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B31B0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и преобразовывать логические выражения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9F1EB3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2,3,6,7,8,9,10,13</w:t>
            </w:r>
          </w:p>
        </w:tc>
      </w:tr>
      <w:tr w:rsidR="00B31B07" w:rsidRPr="00F417C6" w:rsidTr="00BF6211">
        <w:trPr>
          <w:trHeight w:val="321"/>
        </w:trPr>
        <w:tc>
          <w:tcPr>
            <w:tcW w:w="10915" w:type="dxa"/>
            <w:gridSpan w:val="5"/>
            <w:shd w:val="clear" w:color="auto" w:fill="auto"/>
          </w:tcPr>
          <w:p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 часть</w:t>
            </w:r>
          </w:p>
        </w:tc>
      </w:tr>
      <w:tr w:rsidR="006E3CDA" w:rsidRPr="00F417C6" w:rsidTr="00BF6211">
        <w:trPr>
          <w:trHeight w:val="587"/>
        </w:trPr>
        <w:tc>
          <w:tcPr>
            <w:tcW w:w="851" w:type="dxa"/>
            <w:shd w:val="clear" w:color="auto" w:fill="auto"/>
          </w:tcPr>
          <w:p w:rsidR="006E3CDA" w:rsidRPr="00F417C6" w:rsidRDefault="006E3CDA" w:rsidP="00D3695C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прочесть фрагмент программы на языке программирования и исправить допущенные ошибки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8C51D2" w:rsidP="00064F5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F52474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6,7,8,10,13</w:t>
            </w:r>
          </w:p>
        </w:tc>
      </w:tr>
      <w:tr w:rsidR="006E3CDA" w:rsidRPr="00F417C6" w:rsidTr="00BF6211">
        <w:trPr>
          <w:trHeight w:val="661"/>
        </w:trPr>
        <w:tc>
          <w:tcPr>
            <w:tcW w:w="851" w:type="dxa"/>
            <w:shd w:val="clear" w:color="auto" w:fill="auto"/>
          </w:tcPr>
          <w:p w:rsidR="006E3CDA" w:rsidRPr="00F417C6" w:rsidRDefault="006E3CDA" w:rsidP="00D3695C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прочесть фрагмент программы на языке программирования и исправить допущенные ошибки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F52474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6,7,8,9,10,13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D3695C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построить дерево игры по заданному алгоритму и обосновать выигрышную стратегию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F52474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6,7,8,10,13</w:t>
            </w:r>
          </w:p>
        </w:tc>
      </w:tr>
      <w:tr w:rsidR="006E3CDA" w:rsidRPr="00F417C6" w:rsidTr="00BF6211">
        <w:tc>
          <w:tcPr>
            <w:tcW w:w="851" w:type="dxa"/>
            <w:shd w:val="clear" w:color="auto" w:fill="auto"/>
          </w:tcPr>
          <w:p w:rsidR="006E3CDA" w:rsidRPr="00F417C6" w:rsidRDefault="006E3CDA" w:rsidP="00D3695C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394" w:type="dxa"/>
            <w:tcBorders>
              <w:left w:val="single" w:sz="3" w:space="0" w:color="000000"/>
              <w:right w:val="single" w:sz="3" w:space="0" w:color="000000"/>
            </w:tcBorders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Умение создавать собственные программы (30–50 строк) для решения задач средней сложности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6E3CDA" w:rsidRPr="00F417C6" w:rsidRDefault="00B50E98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E3CDA" w:rsidRPr="00F417C6" w:rsidRDefault="006E3CDA" w:rsidP="0060607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E3CDA" w:rsidRPr="00F417C6" w:rsidRDefault="00F52474" w:rsidP="0060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6,7,8,9,11,13</w:t>
            </w:r>
          </w:p>
        </w:tc>
      </w:tr>
    </w:tbl>
    <w:p w:rsidR="00722FCF" w:rsidRPr="006D321E" w:rsidRDefault="00D3695C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Экзаменационная работа состоит из 2-х частей: часть 1 – 12 заданий базового уровня, 10 заданий повышенного, 1 высокого уровня. Часть 2 – 1 задание повышенного и высокого уровня сложности. Анализируя обе части в целом, видим, что часть 1 выполнена на </w:t>
      </w:r>
      <w:r w:rsid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49,5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(63,</w:t>
      </w:r>
      <w:r w:rsidR="004A4351" w:rsidRPr="006D321E">
        <w:rPr>
          <w:rFonts w:ascii="Times New Roman" w:hAnsi="Times New Roman" w:cs="Times New Roman"/>
          <w:b/>
          <w:sz w:val="28"/>
          <w:szCs w:val="28"/>
        </w:rPr>
        <w:t>1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4351" w:rsidRPr="006D321E">
        <w:rPr>
          <w:rFonts w:ascii="Times New Roman" w:hAnsi="Times New Roman" w:cs="Times New Roman"/>
          <w:b/>
          <w:sz w:val="28"/>
          <w:szCs w:val="28"/>
        </w:rPr>
        <w:t>9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 xml:space="preserve"> год)</w:t>
      </w:r>
      <w:r w:rsidRPr="006D321E"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sz w:val="28"/>
          <w:szCs w:val="28"/>
        </w:rPr>
        <w:t xml:space="preserve"> часть 2 </w:t>
      </w:r>
      <w:r w:rsidR="00C94919" w:rsidRPr="006D321E">
        <w:rPr>
          <w:rFonts w:ascii="Times New Roman" w:hAnsi="Times New Roman" w:cs="Times New Roman"/>
          <w:sz w:val="28"/>
          <w:szCs w:val="28"/>
        </w:rPr>
        <w:t xml:space="preserve">– </w:t>
      </w:r>
      <w:r w:rsidRPr="006D321E">
        <w:rPr>
          <w:rFonts w:ascii="Times New Roman" w:hAnsi="Times New Roman" w:cs="Times New Roman"/>
          <w:sz w:val="28"/>
          <w:szCs w:val="28"/>
        </w:rPr>
        <w:t xml:space="preserve">на </w:t>
      </w:r>
      <w:r w:rsid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24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="00C57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21E">
        <w:rPr>
          <w:rFonts w:ascii="Times New Roman" w:hAnsi="Times New Roman" w:cs="Times New Roman"/>
          <w:b/>
          <w:sz w:val="28"/>
          <w:szCs w:val="28"/>
        </w:rPr>
        <w:t>(</w:t>
      </w:r>
      <w:r w:rsidR="004A4351" w:rsidRPr="006D321E">
        <w:rPr>
          <w:rFonts w:ascii="Times New Roman" w:hAnsi="Times New Roman" w:cs="Times New Roman"/>
          <w:b/>
          <w:sz w:val="28"/>
          <w:szCs w:val="28"/>
        </w:rPr>
        <w:t>51,7</w:t>
      </w:r>
      <w:r w:rsidR="00BD5DDF" w:rsidRPr="006D321E">
        <w:rPr>
          <w:rFonts w:ascii="Times New Roman" w:hAnsi="Times New Roman" w:cs="Times New Roman"/>
          <w:b/>
          <w:sz w:val="28"/>
          <w:szCs w:val="28"/>
        </w:rPr>
        <w:t>% - 201</w:t>
      </w:r>
      <w:r w:rsidR="004A4351" w:rsidRPr="006D321E">
        <w:rPr>
          <w:rFonts w:ascii="Times New Roman" w:hAnsi="Times New Roman" w:cs="Times New Roman"/>
          <w:b/>
          <w:sz w:val="28"/>
          <w:szCs w:val="28"/>
        </w:rPr>
        <w:t>9</w:t>
      </w:r>
      <w:r w:rsidR="00BD5DDF" w:rsidRPr="006D321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6D321E">
        <w:rPr>
          <w:rFonts w:ascii="Times New Roman" w:hAnsi="Times New Roman" w:cs="Times New Roman"/>
          <w:b/>
          <w:sz w:val="28"/>
          <w:szCs w:val="28"/>
        </w:rPr>
        <w:t>)</w:t>
      </w:r>
      <w:r w:rsidR="00BD5DDF" w:rsidRPr="006D321E">
        <w:rPr>
          <w:rFonts w:ascii="Times New Roman" w:hAnsi="Times New Roman" w:cs="Times New Roman"/>
          <w:b/>
          <w:sz w:val="28"/>
          <w:szCs w:val="28"/>
        </w:rPr>
        <w:t>.</w:t>
      </w:r>
    </w:p>
    <w:p w:rsidR="000F2141" w:rsidRPr="006D321E" w:rsidRDefault="0078014E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По результатам выполнения </w:t>
      </w:r>
      <w:r w:rsidRPr="006D321E">
        <w:rPr>
          <w:rFonts w:ascii="Times New Roman" w:hAnsi="Times New Roman" w:cs="Times New Roman"/>
          <w:b/>
          <w:sz w:val="28"/>
          <w:szCs w:val="28"/>
        </w:rPr>
        <w:t>2-ой части</w:t>
      </w:r>
      <w:r w:rsidRPr="006D321E">
        <w:rPr>
          <w:rFonts w:ascii="Times New Roman" w:hAnsi="Times New Roman" w:cs="Times New Roman"/>
          <w:sz w:val="28"/>
          <w:szCs w:val="28"/>
        </w:rPr>
        <w:t xml:space="preserve">, видно, что в этом году учащиеся справились с ней </w:t>
      </w:r>
      <w:r w:rsidR="00C94919"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намного </w:t>
      </w:r>
      <w:r w:rsidR="00C57B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хуже</w:t>
      </w:r>
      <w:r w:rsidR="00C94919"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на </w:t>
      </w:r>
      <w:r w:rsidR="00C57B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27,7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%</w:t>
      </w:r>
      <w:r w:rsidR="00C57B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,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чем в 201</w:t>
      </w:r>
      <w:r w:rsidR="00C57B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9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году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D321E">
        <w:rPr>
          <w:rFonts w:ascii="Times New Roman" w:hAnsi="Times New Roman" w:cs="Times New Roman"/>
          <w:sz w:val="28"/>
          <w:szCs w:val="28"/>
        </w:rPr>
        <w:t xml:space="preserve">это говорит о более </w:t>
      </w:r>
      <w:r w:rsidR="00C57B85">
        <w:rPr>
          <w:rFonts w:ascii="Times New Roman" w:hAnsi="Times New Roman" w:cs="Times New Roman"/>
          <w:sz w:val="28"/>
          <w:szCs w:val="28"/>
        </w:rPr>
        <w:t>низком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уровне подготовки именно к заданиям повышенного и высокого уровня сложности.</w:t>
      </w:r>
      <w:r w:rsidR="00F4117E">
        <w:rPr>
          <w:rFonts w:ascii="Times New Roman" w:hAnsi="Times New Roman" w:cs="Times New Roman"/>
          <w:sz w:val="28"/>
          <w:szCs w:val="28"/>
        </w:rPr>
        <w:t xml:space="preserve"> Все задания находятся в </w:t>
      </w:r>
      <w:r w:rsidR="00F4117E" w:rsidRPr="00BF6830">
        <w:rPr>
          <w:rFonts w:ascii="Times New Roman" w:hAnsi="Times New Roman" w:cs="Times New Roman"/>
          <w:b/>
          <w:sz w:val="28"/>
          <w:szCs w:val="28"/>
        </w:rPr>
        <w:t>отрицательной</w:t>
      </w:r>
      <w:r w:rsidR="00F4117E">
        <w:rPr>
          <w:rFonts w:ascii="Times New Roman" w:hAnsi="Times New Roman" w:cs="Times New Roman"/>
          <w:sz w:val="28"/>
          <w:szCs w:val="28"/>
        </w:rPr>
        <w:t xml:space="preserve"> динамике по сравнению с 2019 годом</w:t>
      </w:r>
      <w:r w:rsidR="00BF6830">
        <w:rPr>
          <w:rFonts w:ascii="Times New Roman" w:hAnsi="Times New Roman" w:cs="Times New Roman"/>
          <w:sz w:val="28"/>
          <w:szCs w:val="28"/>
        </w:rPr>
        <w:t xml:space="preserve">, особенно </w:t>
      </w:r>
      <w:r w:rsidR="00BF6830" w:rsidRPr="00BF6830">
        <w:rPr>
          <w:rFonts w:ascii="Times New Roman" w:hAnsi="Times New Roman" w:cs="Times New Roman"/>
          <w:b/>
          <w:sz w:val="28"/>
          <w:szCs w:val="28"/>
        </w:rPr>
        <w:t>№ 25</w:t>
      </w:r>
      <w:r w:rsidR="00BF6830">
        <w:rPr>
          <w:rFonts w:ascii="Times New Roman" w:hAnsi="Times New Roman" w:cs="Times New Roman"/>
          <w:b/>
          <w:sz w:val="28"/>
          <w:szCs w:val="28"/>
        </w:rPr>
        <w:t xml:space="preserve"> (-31,7%)</w:t>
      </w:r>
      <w:r w:rsidR="00BF6830" w:rsidRPr="00BF6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830" w:rsidRPr="00BF6830">
        <w:rPr>
          <w:rFonts w:ascii="Times New Roman" w:hAnsi="Times New Roman" w:cs="Times New Roman"/>
          <w:sz w:val="28"/>
          <w:szCs w:val="28"/>
        </w:rPr>
        <w:t>(Умение прочесть фрагмент программы на языке программирования и исправить допущен</w:t>
      </w:r>
      <w:r w:rsidR="00BF6830">
        <w:rPr>
          <w:rFonts w:ascii="Times New Roman" w:hAnsi="Times New Roman" w:cs="Times New Roman"/>
          <w:sz w:val="28"/>
          <w:szCs w:val="28"/>
        </w:rPr>
        <w:t>ные ошибки) и</w:t>
      </w:r>
      <w:r w:rsidR="00BF6830" w:rsidRPr="00BF6830">
        <w:rPr>
          <w:rFonts w:ascii="Times New Roman" w:hAnsi="Times New Roman" w:cs="Times New Roman"/>
          <w:sz w:val="28"/>
          <w:szCs w:val="28"/>
        </w:rPr>
        <w:t xml:space="preserve"> </w:t>
      </w:r>
      <w:r w:rsidR="00BF6830" w:rsidRPr="00BF6830">
        <w:rPr>
          <w:rFonts w:ascii="Times New Roman" w:hAnsi="Times New Roman" w:cs="Times New Roman"/>
          <w:b/>
          <w:sz w:val="28"/>
          <w:szCs w:val="28"/>
        </w:rPr>
        <w:t>№ 26 (-42,3%)</w:t>
      </w:r>
      <w:r w:rsidR="00BF6830">
        <w:rPr>
          <w:rFonts w:ascii="Times New Roman" w:hAnsi="Times New Roman" w:cs="Times New Roman"/>
          <w:sz w:val="28"/>
          <w:szCs w:val="28"/>
        </w:rPr>
        <w:t xml:space="preserve"> (</w:t>
      </w:r>
      <w:r w:rsidR="00BF6830" w:rsidRPr="00BF6830">
        <w:rPr>
          <w:rFonts w:ascii="Times New Roman" w:hAnsi="Times New Roman" w:cs="Times New Roman"/>
          <w:sz w:val="28"/>
          <w:szCs w:val="28"/>
        </w:rPr>
        <w:t>Умение построить дерево игры по заданному алгоритму и обосновать выигрышную стратегию</w:t>
      </w:r>
      <w:r w:rsidR="00BF6830">
        <w:rPr>
          <w:rFonts w:ascii="Times New Roman" w:hAnsi="Times New Roman" w:cs="Times New Roman"/>
          <w:sz w:val="28"/>
          <w:szCs w:val="28"/>
        </w:rPr>
        <w:t>).</w:t>
      </w:r>
    </w:p>
    <w:p w:rsidR="00085022" w:rsidRPr="006D321E" w:rsidRDefault="00151D92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Pr="00BF6830">
        <w:rPr>
          <w:rFonts w:ascii="Times New Roman" w:hAnsi="Times New Roman" w:cs="Times New Roman"/>
          <w:b/>
          <w:sz w:val="28"/>
          <w:szCs w:val="28"/>
        </w:rPr>
        <w:t>часть 1</w:t>
      </w:r>
      <w:r w:rsidRPr="006D321E">
        <w:rPr>
          <w:rFonts w:ascii="Times New Roman" w:hAnsi="Times New Roman" w:cs="Times New Roman"/>
          <w:sz w:val="28"/>
          <w:szCs w:val="28"/>
        </w:rPr>
        <w:t xml:space="preserve"> экзамена по информатике, видим, что многие задания находятся в </w:t>
      </w:r>
      <w:r w:rsidRPr="006D321E">
        <w:rPr>
          <w:rFonts w:ascii="Times New Roman" w:hAnsi="Times New Roman" w:cs="Times New Roman"/>
          <w:b/>
          <w:sz w:val="28"/>
          <w:szCs w:val="28"/>
        </w:rPr>
        <w:t>отрицательной</w:t>
      </w:r>
      <w:r w:rsidRPr="006D321E">
        <w:rPr>
          <w:rFonts w:ascii="Times New Roman" w:hAnsi="Times New Roman" w:cs="Times New Roman"/>
          <w:sz w:val="28"/>
          <w:szCs w:val="28"/>
        </w:rPr>
        <w:t xml:space="preserve"> динамике по сравнению с прошлым годом, но следует отметить, что большинство из них выполнены </w:t>
      </w:r>
      <w:r w:rsidRPr="006D321E">
        <w:rPr>
          <w:rFonts w:ascii="Times New Roman" w:hAnsi="Times New Roman" w:cs="Times New Roman"/>
          <w:b/>
          <w:sz w:val="28"/>
          <w:szCs w:val="28"/>
        </w:rPr>
        <w:t>более чем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на </w:t>
      </w:r>
      <w:r w:rsidRPr="006D321E">
        <w:rPr>
          <w:rFonts w:ascii="Times New Roman" w:hAnsi="Times New Roman" w:cs="Times New Roman"/>
          <w:b/>
          <w:sz w:val="28"/>
          <w:szCs w:val="28"/>
        </w:rPr>
        <w:t>50%.</w:t>
      </w:r>
      <w:r w:rsidR="00010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079" w:rsidRPr="006D321E">
        <w:rPr>
          <w:rFonts w:ascii="Times New Roman" w:hAnsi="Times New Roman" w:cs="Times New Roman"/>
          <w:sz w:val="28"/>
          <w:szCs w:val="28"/>
        </w:rPr>
        <w:t xml:space="preserve">Рассмотрим те задания, которые находятся в отрицательной динамике и выполнены менее чем на </w:t>
      </w:r>
      <w:r w:rsidR="00606079" w:rsidRPr="006D321E">
        <w:rPr>
          <w:rFonts w:ascii="Times New Roman" w:hAnsi="Times New Roman" w:cs="Times New Roman"/>
          <w:b/>
          <w:sz w:val="28"/>
          <w:szCs w:val="28"/>
        </w:rPr>
        <w:t>50%.</w:t>
      </w:r>
    </w:p>
    <w:p w:rsidR="00606079" w:rsidRPr="006D321E" w:rsidRDefault="00606079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 - </w:t>
      </w:r>
      <w:r w:rsidRPr="006D321E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10EC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6D321E">
        <w:rPr>
          <w:rFonts w:ascii="Times New Roman" w:hAnsi="Times New Roman" w:cs="Times New Roman"/>
          <w:b/>
          <w:sz w:val="28"/>
          <w:szCs w:val="28"/>
        </w:rPr>
        <w:t>1</w:t>
      </w:r>
      <w:r w:rsidR="00010ECC">
        <w:rPr>
          <w:rFonts w:ascii="Times New Roman" w:hAnsi="Times New Roman" w:cs="Times New Roman"/>
          <w:b/>
          <w:sz w:val="28"/>
          <w:szCs w:val="28"/>
        </w:rPr>
        <w:t>0</w:t>
      </w:r>
      <w:r w:rsidRPr="006D321E">
        <w:rPr>
          <w:rFonts w:ascii="Times New Roman" w:hAnsi="Times New Roman" w:cs="Times New Roman"/>
          <w:sz w:val="28"/>
          <w:szCs w:val="28"/>
        </w:rPr>
        <w:t xml:space="preserve"> (</w:t>
      </w:r>
      <w:r w:rsidR="00010ECC" w:rsidRPr="00010ECC">
        <w:rPr>
          <w:rFonts w:ascii="Times New Roman" w:hAnsi="Times New Roman" w:cs="Times New Roman"/>
          <w:sz w:val="28"/>
          <w:szCs w:val="28"/>
        </w:rPr>
        <w:t>Знание о методах измерения количества информации</w:t>
      </w:r>
      <w:r w:rsidRPr="006D321E">
        <w:rPr>
          <w:rFonts w:ascii="Times New Roman" w:hAnsi="Times New Roman" w:cs="Times New Roman"/>
          <w:sz w:val="28"/>
          <w:szCs w:val="28"/>
        </w:rPr>
        <w:t xml:space="preserve">) </w:t>
      </w:r>
      <w:r w:rsidR="00C94919" w:rsidRPr="006D321E">
        <w:rPr>
          <w:rFonts w:ascii="Times New Roman" w:hAnsi="Times New Roman" w:cs="Times New Roman"/>
          <w:b/>
          <w:sz w:val="28"/>
          <w:szCs w:val="28"/>
        </w:rPr>
        <w:t xml:space="preserve">выполнено на </w:t>
      </w:r>
      <w:r w:rsidR="00010ECC">
        <w:rPr>
          <w:rFonts w:ascii="Times New Roman" w:hAnsi="Times New Roman" w:cs="Times New Roman"/>
          <w:b/>
          <w:sz w:val="28"/>
          <w:szCs w:val="28"/>
        </w:rPr>
        <w:t>5%</w:t>
      </w:r>
      <w:r w:rsidR="00C94919" w:rsidRPr="006D321E">
        <w:rPr>
          <w:rFonts w:ascii="Times New Roman" w:hAnsi="Times New Roman" w:cs="Times New Roman"/>
          <w:b/>
          <w:sz w:val="28"/>
          <w:szCs w:val="28"/>
        </w:rPr>
        <w:t>, что</w:t>
      </w:r>
      <w:r w:rsidR="00010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21E">
        <w:rPr>
          <w:rFonts w:ascii="Times New Roman" w:hAnsi="Times New Roman" w:cs="Times New Roman"/>
          <w:b/>
          <w:sz w:val="28"/>
          <w:szCs w:val="28"/>
        </w:rPr>
        <w:t>ниже на 73,</w:t>
      </w:r>
      <w:r w:rsidR="00010ECC">
        <w:rPr>
          <w:rFonts w:ascii="Times New Roman" w:hAnsi="Times New Roman" w:cs="Times New Roman"/>
          <w:b/>
          <w:sz w:val="28"/>
          <w:szCs w:val="28"/>
        </w:rPr>
        <w:t>7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="00010EC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D321E">
        <w:rPr>
          <w:rFonts w:ascii="Times New Roman" w:hAnsi="Times New Roman" w:cs="Times New Roman"/>
          <w:b/>
          <w:sz w:val="28"/>
          <w:szCs w:val="28"/>
        </w:rPr>
        <w:t>чем в 201</w:t>
      </w:r>
      <w:r w:rsidR="00010ECC">
        <w:rPr>
          <w:rFonts w:ascii="Times New Roman" w:hAnsi="Times New Roman" w:cs="Times New Roman"/>
          <w:b/>
          <w:sz w:val="28"/>
          <w:szCs w:val="28"/>
        </w:rPr>
        <w:t>9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году;</w:t>
      </w:r>
    </w:p>
    <w:p w:rsidR="00606079" w:rsidRPr="006D321E" w:rsidRDefault="00606079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21E">
        <w:rPr>
          <w:rFonts w:ascii="Times New Roman" w:hAnsi="Times New Roman" w:cs="Times New Roman"/>
          <w:b/>
          <w:sz w:val="28"/>
          <w:szCs w:val="28"/>
        </w:rPr>
        <w:t>- задание № 1</w:t>
      </w:r>
      <w:r w:rsidR="00010ECC">
        <w:rPr>
          <w:rFonts w:ascii="Times New Roman" w:hAnsi="Times New Roman" w:cs="Times New Roman"/>
          <w:b/>
          <w:sz w:val="28"/>
          <w:szCs w:val="28"/>
        </w:rPr>
        <w:t>6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10ECC" w:rsidRPr="00010ECC">
        <w:rPr>
          <w:rFonts w:ascii="Times New Roman" w:hAnsi="Times New Roman" w:cs="Times New Roman"/>
          <w:sz w:val="28"/>
          <w:szCs w:val="28"/>
        </w:rPr>
        <w:t>Знан</w:t>
      </w:r>
      <w:r w:rsidR="00010ECC">
        <w:rPr>
          <w:rFonts w:ascii="Times New Roman" w:hAnsi="Times New Roman" w:cs="Times New Roman"/>
          <w:sz w:val="28"/>
          <w:szCs w:val="28"/>
        </w:rPr>
        <w:t>ие позиционных систем счисления</w:t>
      </w:r>
      <w:r w:rsidRPr="006D321E">
        <w:rPr>
          <w:rFonts w:ascii="Times New Roman" w:hAnsi="Times New Roman" w:cs="Times New Roman"/>
          <w:sz w:val="28"/>
          <w:szCs w:val="28"/>
        </w:rPr>
        <w:t>)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выполнено на </w:t>
      </w:r>
      <w:r w:rsidR="00010ECC">
        <w:rPr>
          <w:rFonts w:ascii="Times New Roman" w:hAnsi="Times New Roman" w:cs="Times New Roman"/>
          <w:b/>
          <w:sz w:val="28"/>
          <w:szCs w:val="28"/>
        </w:rPr>
        <w:t>38,3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%, что ниже прошлогоднего на </w:t>
      </w:r>
      <w:r w:rsidR="00010ECC">
        <w:rPr>
          <w:rFonts w:ascii="Times New Roman" w:hAnsi="Times New Roman" w:cs="Times New Roman"/>
          <w:b/>
          <w:sz w:val="28"/>
          <w:szCs w:val="28"/>
        </w:rPr>
        <w:t>20</w:t>
      </w:r>
      <w:r w:rsidRPr="006D321E">
        <w:rPr>
          <w:rFonts w:ascii="Times New Roman" w:hAnsi="Times New Roman" w:cs="Times New Roman"/>
          <w:b/>
          <w:sz w:val="28"/>
          <w:szCs w:val="28"/>
        </w:rPr>
        <w:t>%;</w:t>
      </w:r>
    </w:p>
    <w:p w:rsidR="00606079" w:rsidRPr="006D321E" w:rsidRDefault="00606079" w:rsidP="00623EC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21E">
        <w:rPr>
          <w:rFonts w:ascii="Times New Roman" w:hAnsi="Times New Roman" w:cs="Times New Roman"/>
          <w:b/>
          <w:sz w:val="28"/>
          <w:szCs w:val="28"/>
        </w:rPr>
        <w:t xml:space="preserve">- задание № </w:t>
      </w:r>
      <w:r w:rsidR="00623EC7">
        <w:rPr>
          <w:rFonts w:ascii="Times New Roman" w:hAnsi="Times New Roman" w:cs="Times New Roman"/>
          <w:b/>
          <w:sz w:val="28"/>
          <w:szCs w:val="28"/>
        </w:rPr>
        <w:t>17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23EC7" w:rsidRPr="00623EC7">
        <w:rPr>
          <w:rFonts w:ascii="Times New Roman" w:hAnsi="Times New Roman" w:cs="Times New Roman"/>
          <w:sz w:val="28"/>
          <w:szCs w:val="28"/>
        </w:rPr>
        <w:t>Умение осуществлять поиск информации в сети Интернет</w:t>
      </w:r>
      <w:r w:rsidR="00C94919" w:rsidRPr="006D321E">
        <w:rPr>
          <w:rFonts w:ascii="Times New Roman" w:hAnsi="Times New Roman" w:cs="Times New Roman"/>
          <w:b/>
          <w:sz w:val="28"/>
          <w:szCs w:val="28"/>
        </w:rPr>
        <w:t>) выполнено на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EC7">
        <w:rPr>
          <w:rFonts w:ascii="Times New Roman" w:hAnsi="Times New Roman" w:cs="Times New Roman"/>
          <w:b/>
          <w:sz w:val="28"/>
          <w:szCs w:val="28"/>
        </w:rPr>
        <w:t>48,3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%, что ниже на </w:t>
      </w:r>
      <w:r w:rsidR="00623EC7">
        <w:rPr>
          <w:rFonts w:ascii="Times New Roman" w:hAnsi="Times New Roman" w:cs="Times New Roman"/>
          <w:b/>
          <w:sz w:val="28"/>
          <w:szCs w:val="28"/>
        </w:rPr>
        <w:t>20,2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="00623EC7"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чем в 201</w:t>
      </w:r>
      <w:r w:rsidR="00623EC7">
        <w:rPr>
          <w:rFonts w:ascii="Times New Roman" w:hAnsi="Times New Roman" w:cs="Times New Roman"/>
          <w:b/>
          <w:sz w:val="28"/>
          <w:szCs w:val="28"/>
        </w:rPr>
        <w:t>9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году;</w:t>
      </w:r>
    </w:p>
    <w:p w:rsidR="00606079" w:rsidRDefault="00F4117E" w:rsidP="00F411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</w:t>
      </w:r>
      <w:r w:rsidR="00606079" w:rsidRPr="006D321E">
        <w:rPr>
          <w:rFonts w:ascii="Times New Roman" w:hAnsi="Times New Roman" w:cs="Times New Roman"/>
          <w:b/>
          <w:sz w:val="28"/>
          <w:szCs w:val="28"/>
        </w:rPr>
        <w:t>адание №</w:t>
      </w:r>
      <w:r w:rsidR="00623EC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="00606079"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4117E">
        <w:rPr>
          <w:rFonts w:ascii="Times New Roman" w:hAnsi="Times New Roman" w:cs="Times New Roman"/>
          <w:sz w:val="28"/>
          <w:szCs w:val="28"/>
        </w:rPr>
        <w:t>Работа с массивами (заполнение, считывание, поиск, сортировка, массовые операции и др.)</w:t>
      </w:r>
      <w:r w:rsidR="00C94919" w:rsidRPr="006D321E">
        <w:rPr>
          <w:rFonts w:ascii="Times New Roman" w:hAnsi="Times New Roman" w:cs="Times New Roman"/>
          <w:b/>
          <w:sz w:val="28"/>
          <w:szCs w:val="28"/>
        </w:rPr>
        <w:t>) выполнено на</w:t>
      </w:r>
      <w:r w:rsidR="00606079" w:rsidRPr="006D32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21,7</w:t>
      </w:r>
      <w:r w:rsidR="00606079" w:rsidRPr="006D321E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что ниже на </w:t>
      </w:r>
      <w:r>
        <w:rPr>
          <w:rFonts w:ascii="Times New Roman" w:hAnsi="Times New Roman" w:cs="Times New Roman"/>
          <w:b/>
          <w:sz w:val="28"/>
          <w:szCs w:val="28"/>
        </w:rPr>
        <w:t>26,2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чем в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году;</w:t>
      </w:r>
    </w:p>
    <w:p w:rsidR="00F4117E" w:rsidRPr="006D321E" w:rsidRDefault="00F4117E" w:rsidP="00F411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</w:t>
      </w:r>
      <w:r w:rsidRPr="006D321E">
        <w:rPr>
          <w:rFonts w:ascii="Times New Roman" w:hAnsi="Times New Roman" w:cs="Times New Roman"/>
          <w:b/>
          <w:sz w:val="28"/>
          <w:szCs w:val="28"/>
        </w:rPr>
        <w:t>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4117E">
        <w:rPr>
          <w:rFonts w:ascii="Times New Roman" w:hAnsi="Times New Roman" w:cs="Times New Roman"/>
          <w:sz w:val="28"/>
          <w:szCs w:val="28"/>
        </w:rPr>
        <w:t>Анализ алгоритма, содержащего цикл и ветвление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) выполнено на </w:t>
      </w:r>
      <w:r>
        <w:rPr>
          <w:rFonts w:ascii="Times New Roman" w:hAnsi="Times New Roman" w:cs="Times New Roman"/>
          <w:b/>
          <w:sz w:val="28"/>
          <w:szCs w:val="28"/>
        </w:rPr>
        <w:t>36,7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%, что ниже на </w:t>
      </w:r>
      <w:r>
        <w:rPr>
          <w:rFonts w:ascii="Times New Roman" w:hAnsi="Times New Roman" w:cs="Times New Roman"/>
          <w:b/>
          <w:sz w:val="28"/>
          <w:szCs w:val="28"/>
        </w:rPr>
        <w:t>15,3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чем в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году;</w:t>
      </w:r>
    </w:p>
    <w:p w:rsidR="00F4117E" w:rsidRDefault="00F4117E" w:rsidP="00F411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</w:t>
      </w:r>
      <w:r w:rsidRPr="006D321E">
        <w:rPr>
          <w:rFonts w:ascii="Times New Roman" w:hAnsi="Times New Roman" w:cs="Times New Roman"/>
          <w:b/>
          <w:sz w:val="28"/>
          <w:szCs w:val="28"/>
        </w:rPr>
        <w:t>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21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4117E">
        <w:rPr>
          <w:rFonts w:ascii="Times New Roman" w:hAnsi="Times New Roman" w:cs="Times New Roman"/>
          <w:sz w:val="28"/>
          <w:szCs w:val="28"/>
        </w:rPr>
        <w:t>Умение анализировать программу, использующую процедуры и функции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) выполнено на </w:t>
      </w:r>
      <w:r>
        <w:rPr>
          <w:rFonts w:ascii="Times New Roman" w:hAnsi="Times New Roman" w:cs="Times New Roman"/>
          <w:b/>
          <w:sz w:val="28"/>
          <w:szCs w:val="28"/>
        </w:rPr>
        <w:t>11,7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%, что ниже на </w:t>
      </w:r>
      <w:r>
        <w:rPr>
          <w:rFonts w:ascii="Times New Roman" w:hAnsi="Times New Roman" w:cs="Times New Roman"/>
          <w:b/>
          <w:sz w:val="28"/>
          <w:szCs w:val="28"/>
        </w:rPr>
        <w:t>22,4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чем в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году;</w:t>
      </w:r>
    </w:p>
    <w:p w:rsidR="00F4117E" w:rsidRPr="006D321E" w:rsidRDefault="00F4117E" w:rsidP="00F4117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</w:t>
      </w:r>
      <w:r w:rsidRPr="006D321E">
        <w:rPr>
          <w:rFonts w:ascii="Times New Roman" w:hAnsi="Times New Roman" w:cs="Times New Roman"/>
          <w:b/>
          <w:sz w:val="28"/>
          <w:szCs w:val="28"/>
        </w:rPr>
        <w:t>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22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4117E">
        <w:rPr>
          <w:rFonts w:ascii="Times New Roman" w:hAnsi="Times New Roman" w:cs="Times New Roman"/>
          <w:sz w:val="28"/>
          <w:szCs w:val="28"/>
        </w:rPr>
        <w:t xml:space="preserve">Умение анализировать </w:t>
      </w:r>
      <w:r>
        <w:rPr>
          <w:rFonts w:ascii="Times New Roman" w:hAnsi="Times New Roman" w:cs="Times New Roman"/>
          <w:sz w:val="28"/>
          <w:szCs w:val="28"/>
        </w:rPr>
        <w:t>результат исполнения алгоритма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) выполнено на </w:t>
      </w:r>
      <w:r>
        <w:rPr>
          <w:rFonts w:ascii="Times New Roman" w:hAnsi="Times New Roman" w:cs="Times New Roman"/>
          <w:b/>
          <w:sz w:val="28"/>
          <w:szCs w:val="28"/>
        </w:rPr>
        <w:t>26,7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%, что ниже на </w:t>
      </w:r>
      <w:r>
        <w:rPr>
          <w:rFonts w:ascii="Times New Roman" w:hAnsi="Times New Roman" w:cs="Times New Roman"/>
          <w:b/>
          <w:sz w:val="28"/>
          <w:szCs w:val="28"/>
        </w:rPr>
        <w:t>18,2</w:t>
      </w:r>
      <w:r w:rsidRPr="006D321E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чем в 201</w:t>
      </w:r>
      <w:r>
        <w:rPr>
          <w:rFonts w:ascii="Times New Roman" w:hAnsi="Times New Roman" w:cs="Times New Roman"/>
          <w:b/>
          <w:sz w:val="28"/>
          <w:szCs w:val="28"/>
        </w:rPr>
        <w:t>9 году.</w:t>
      </w:r>
    </w:p>
    <w:p w:rsidR="00BD5DDF" w:rsidRPr="006D321E" w:rsidRDefault="00606079" w:rsidP="00B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Можно сделать вывод, что у</w:t>
      </w:r>
      <w:r w:rsidR="00BD5DDF" w:rsidRPr="006D321E">
        <w:rPr>
          <w:rFonts w:ascii="Times New Roman" w:hAnsi="Times New Roman" w:cs="Times New Roman"/>
          <w:sz w:val="28"/>
          <w:szCs w:val="28"/>
        </w:rPr>
        <w:t>частники ЕГЭ по информатике</w:t>
      </w:r>
      <w:r w:rsidRPr="006D321E">
        <w:rPr>
          <w:rFonts w:ascii="Times New Roman" w:hAnsi="Times New Roman" w:cs="Times New Roman"/>
          <w:sz w:val="28"/>
          <w:szCs w:val="28"/>
        </w:rPr>
        <w:t xml:space="preserve"> в части 1</w:t>
      </w:r>
      <w:r w:rsidR="00BD5DDF" w:rsidRPr="006D321E">
        <w:rPr>
          <w:rFonts w:ascii="Times New Roman" w:hAnsi="Times New Roman" w:cs="Times New Roman"/>
          <w:sz w:val="28"/>
          <w:szCs w:val="28"/>
        </w:rPr>
        <w:t xml:space="preserve"> продемонстрировали уровень подготовки к экзамену </w:t>
      </w:r>
      <w:r w:rsidR="00BD5DDF" w:rsidRPr="00B604FC">
        <w:rPr>
          <w:rFonts w:ascii="Times New Roman" w:hAnsi="Times New Roman" w:cs="Times New Roman"/>
          <w:b/>
          <w:sz w:val="28"/>
          <w:szCs w:val="28"/>
        </w:rPr>
        <w:t>выше среднего</w:t>
      </w:r>
      <w:r w:rsidRPr="00B604FC">
        <w:rPr>
          <w:rFonts w:ascii="Times New Roman" w:hAnsi="Times New Roman" w:cs="Times New Roman"/>
          <w:b/>
          <w:sz w:val="28"/>
          <w:szCs w:val="28"/>
        </w:rPr>
        <w:t xml:space="preserve"> в целом</w:t>
      </w:r>
      <w:r w:rsidRPr="006D321E">
        <w:rPr>
          <w:rFonts w:ascii="Times New Roman" w:hAnsi="Times New Roman" w:cs="Times New Roman"/>
          <w:sz w:val="28"/>
          <w:szCs w:val="28"/>
        </w:rPr>
        <w:t>, но ниже прошлого года.</w:t>
      </w:r>
      <w:r w:rsidR="00763E24">
        <w:rPr>
          <w:rFonts w:ascii="Times New Roman" w:hAnsi="Times New Roman" w:cs="Times New Roman"/>
          <w:sz w:val="28"/>
          <w:szCs w:val="28"/>
        </w:rPr>
        <w:t xml:space="preserve"> Средний балл района 2020 года выше краевого и </w:t>
      </w:r>
    </w:p>
    <w:p w:rsidR="00F93222" w:rsidRPr="006D321E" w:rsidRDefault="00BF6830" w:rsidP="00B60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целом результаты ЕГЭ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можно считать </w:t>
      </w:r>
      <w:r w:rsidR="00B604FC">
        <w:rPr>
          <w:rFonts w:ascii="Times New Roman" w:hAnsi="Times New Roman" w:cs="Times New Roman"/>
          <w:sz w:val="28"/>
          <w:szCs w:val="28"/>
        </w:rPr>
        <w:t>удовлетворительными.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DDF" w:rsidRPr="006D321E" w:rsidRDefault="00BD5DDF" w:rsidP="00B60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Итоги ЕГЭ – 20</w:t>
      </w:r>
      <w:r w:rsidR="00B604FC">
        <w:rPr>
          <w:rFonts w:ascii="Times New Roman" w:hAnsi="Times New Roman" w:cs="Times New Roman"/>
          <w:sz w:val="28"/>
          <w:szCs w:val="28"/>
        </w:rPr>
        <w:t>20</w:t>
      </w:r>
      <w:r w:rsidRPr="006D321E">
        <w:rPr>
          <w:rFonts w:ascii="Times New Roman" w:hAnsi="Times New Roman" w:cs="Times New Roman"/>
          <w:sz w:val="28"/>
          <w:szCs w:val="28"/>
        </w:rPr>
        <w:t xml:space="preserve"> по информатике и ИКТ позволяют сделать выводы и предложить некоторые общие рекомендации, направленные на совершенствование </w:t>
      </w:r>
      <w:r w:rsidR="00A607D4" w:rsidRPr="006D321E">
        <w:rPr>
          <w:rFonts w:ascii="Times New Roman" w:hAnsi="Times New Roman" w:cs="Times New Roman"/>
          <w:sz w:val="28"/>
          <w:szCs w:val="28"/>
        </w:rPr>
        <w:t xml:space="preserve">процесса преподавания предмета </w:t>
      </w:r>
      <w:r w:rsidRPr="006D321E">
        <w:rPr>
          <w:rFonts w:ascii="Times New Roman" w:hAnsi="Times New Roman" w:cs="Times New Roman"/>
          <w:sz w:val="28"/>
          <w:szCs w:val="28"/>
        </w:rPr>
        <w:t>в образовательных учреждениях и подготовку уч</w:t>
      </w:r>
      <w:r w:rsidR="000F2141" w:rsidRPr="006D321E">
        <w:rPr>
          <w:rFonts w:ascii="Times New Roman" w:hAnsi="Times New Roman" w:cs="Times New Roman"/>
          <w:sz w:val="28"/>
          <w:szCs w:val="28"/>
        </w:rPr>
        <w:t>ащихся средней школы к ЕГЭ – 202</w:t>
      </w:r>
      <w:r w:rsidR="00B604FC">
        <w:rPr>
          <w:rFonts w:ascii="Times New Roman" w:hAnsi="Times New Roman" w:cs="Times New Roman"/>
          <w:sz w:val="28"/>
          <w:szCs w:val="28"/>
        </w:rPr>
        <w:t>1</w:t>
      </w:r>
      <w:r w:rsidRPr="006D321E">
        <w:rPr>
          <w:rFonts w:ascii="Times New Roman" w:hAnsi="Times New Roman" w:cs="Times New Roman"/>
          <w:sz w:val="28"/>
          <w:szCs w:val="28"/>
        </w:rPr>
        <w:t>.</w:t>
      </w:r>
    </w:p>
    <w:p w:rsidR="002E2539" w:rsidRDefault="002E2539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539" w:rsidRDefault="002E2539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539" w:rsidRPr="00FA63D1" w:rsidRDefault="002E2539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Рекомендуется</w:t>
      </w:r>
    </w:p>
    <w:p w:rsidR="00B604FC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:rsidR="002E2539" w:rsidRPr="002E2539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1. Провести анализ мотивов выбора учащимися информатики и </w:t>
      </w:r>
      <w:r w:rsidR="000F2141" w:rsidRPr="006D321E">
        <w:rPr>
          <w:rFonts w:ascii="Times New Roman" w:hAnsi="Times New Roman" w:cs="Times New Roman"/>
          <w:sz w:val="28"/>
          <w:szCs w:val="28"/>
        </w:rPr>
        <w:t xml:space="preserve">ИКТ для сдачи в форме ЕГЭ в </w:t>
      </w:r>
      <w:r w:rsidRPr="006D321E">
        <w:rPr>
          <w:rFonts w:ascii="Times New Roman" w:hAnsi="Times New Roman" w:cs="Times New Roman"/>
          <w:sz w:val="28"/>
          <w:szCs w:val="28"/>
        </w:rPr>
        <w:t xml:space="preserve"> 2</w:t>
      </w:r>
      <w:r w:rsidR="000F2141" w:rsidRPr="006D321E">
        <w:rPr>
          <w:rFonts w:ascii="Times New Roman" w:hAnsi="Times New Roman" w:cs="Times New Roman"/>
          <w:sz w:val="28"/>
          <w:szCs w:val="28"/>
        </w:rPr>
        <w:t>02</w:t>
      </w:r>
      <w:r w:rsidR="004A4351" w:rsidRPr="006D321E">
        <w:rPr>
          <w:rFonts w:ascii="Times New Roman" w:hAnsi="Times New Roman" w:cs="Times New Roman"/>
          <w:sz w:val="28"/>
          <w:szCs w:val="28"/>
        </w:rPr>
        <w:t>1</w:t>
      </w:r>
      <w:r w:rsidRPr="006D321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D5DDF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2. Систематически проводить мониторинги уровня подготовки выпускников и корректировать систему подготовки.</w:t>
      </w:r>
    </w:p>
    <w:p w:rsidR="00C0422F" w:rsidRPr="006D321E" w:rsidRDefault="00C0422F" w:rsidP="00BD5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Создать условия для организации работы по подготовке к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информатике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:rsidR="00C94919" w:rsidRPr="006D321E" w:rsidRDefault="00C0422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4919" w:rsidRPr="006D321E">
        <w:rPr>
          <w:rFonts w:ascii="Times New Roman" w:hAnsi="Times New Roman" w:cs="Times New Roman"/>
          <w:sz w:val="28"/>
          <w:szCs w:val="28"/>
        </w:rPr>
        <w:t>. Создать условия для посещения районного консультационного пункта по информатике.</w:t>
      </w:r>
    </w:p>
    <w:p w:rsidR="00BD5DDF" w:rsidRPr="002E2539" w:rsidRDefault="00BD5DDF" w:rsidP="002E2539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2539">
        <w:rPr>
          <w:rFonts w:ascii="Times New Roman" w:hAnsi="Times New Roman" w:cs="Times New Roman"/>
          <w:b/>
          <w:sz w:val="28"/>
          <w:szCs w:val="28"/>
        </w:rPr>
        <w:t>Учителям – предметникам:</w:t>
      </w:r>
    </w:p>
    <w:p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D5DDF" w:rsidRPr="006D321E">
        <w:rPr>
          <w:rFonts w:ascii="Times New Roman" w:hAnsi="Times New Roman" w:cs="Times New Roman"/>
          <w:sz w:val="28"/>
          <w:szCs w:val="28"/>
        </w:rPr>
        <w:t xml:space="preserve">При подготовке учащихся к ЕГЭ по информатике необходимо ориентироваться </w:t>
      </w:r>
      <w:proofErr w:type="gramStart"/>
      <w:r w:rsidR="00BD5DDF" w:rsidRPr="006D32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D5DDF" w:rsidRPr="006D32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5DDF" w:rsidRPr="006D321E">
        <w:rPr>
          <w:rFonts w:ascii="Times New Roman" w:hAnsi="Times New Roman" w:cs="Times New Roman"/>
          <w:sz w:val="28"/>
          <w:szCs w:val="28"/>
        </w:rPr>
        <w:t>кодификатор</w:t>
      </w:r>
      <w:proofErr w:type="gramEnd"/>
      <w:r w:rsidR="00BD5DDF" w:rsidRPr="006D321E">
        <w:rPr>
          <w:rFonts w:ascii="Times New Roman" w:hAnsi="Times New Roman" w:cs="Times New Roman"/>
          <w:sz w:val="28"/>
          <w:szCs w:val="28"/>
        </w:rPr>
        <w:t xml:space="preserve"> элементов содержания по информатике и спецификацию </w:t>
      </w:r>
      <w:proofErr w:type="spellStart"/>
      <w:r w:rsidR="00BD5DDF" w:rsidRPr="006D321E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BD5DDF" w:rsidRPr="006D321E">
        <w:rPr>
          <w:rFonts w:ascii="Times New Roman" w:hAnsi="Times New Roman" w:cs="Times New Roman"/>
          <w:sz w:val="28"/>
          <w:szCs w:val="28"/>
        </w:rPr>
        <w:t>, так как демоверсия не отражает полного спектра элементов содержания, проверяемых заданиями экзаменационной работы.</w:t>
      </w:r>
    </w:p>
    <w:p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5DDF" w:rsidRPr="006D321E">
        <w:rPr>
          <w:rFonts w:ascii="Times New Roman" w:hAnsi="Times New Roman" w:cs="Times New Roman"/>
          <w:sz w:val="28"/>
          <w:szCs w:val="28"/>
        </w:rPr>
        <w:t>Включать западающие задания ЕГЭ и краевых диагностических работ при решении задач и выполнении практических работ на уроках в течение всего учебного года.</w:t>
      </w:r>
    </w:p>
    <w:p w:rsidR="00BD5DDF" w:rsidRPr="006D321E" w:rsidRDefault="002E2539" w:rsidP="002E2539">
      <w:pPr>
        <w:pStyle w:val="a6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D5DDF" w:rsidRPr="006D321E">
        <w:rPr>
          <w:sz w:val="28"/>
          <w:szCs w:val="28"/>
        </w:rPr>
        <w:t>Учителям школ, включающихся в подготовку к ЕГЭ обратить особое внимание на ключевые базовые темы</w:t>
      </w:r>
      <w:r w:rsidR="007D0C5A" w:rsidRPr="006D321E">
        <w:rPr>
          <w:sz w:val="28"/>
          <w:szCs w:val="28"/>
        </w:rPr>
        <w:t xml:space="preserve">, указанные выше, попавшие в отрицательную динамику и выполненные менее чем на 50 %. </w:t>
      </w:r>
      <w:r w:rsidR="00BD5DDF" w:rsidRPr="006D321E">
        <w:rPr>
          <w:sz w:val="28"/>
          <w:szCs w:val="28"/>
        </w:rPr>
        <w:t>Учащиеся должны иметь опыт самостоятельной записи алгоритмов и программ, решения практических задач методом разработки и отладки компьютерной программы. Больше внимания следует уделять формализации и исполнению алгоритмов.</w:t>
      </w:r>
    </w:p>
    <w:p w:rsidR="00BD5DDF" w:rsidRPr="006D321E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4. Проводить </w:t>
      </w:r>
      <w:proofErr w:type="spellStart"/>
      <w:r w:rsidRPr="006D321E">
        <w:rPr>
          <w:rFonts w:ascii="Times New Roman" w:hAnsi="Times New Roman" w:cs="Times New Roman"/>
          <w:sz w:val="28"/>
          <w:szCs w:val="28"/>
        </w:rPr>
        <w:t>тренировочно</w:t>
      </w:r>
      <w:proofErr w:type="spellEnd"/>
      <w:r w:rsidRPr="006D321E">
        <w:rPr>
          <w:rFonts w:ascii="Times New Roman" w:hAnsi="Times New Roman" w:cs="Times New Roman"/>
          <w:sz w:val="28"/>
          <w:szCs w:val="28"/>
        </w:rPr>
        <w:t xml:space="preserve">-диагностические работы по темам, включённым в </w:t>
      </w:r>
      <w:proofErr w:type="spellStart"/>
      <w:r w:rsidRPr="006D321E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Pr="006D321E">
        <w:rPr>
          <w:rFonts w:ascii="Times New Roman" w:hAnsi="Times New Roman" w:cs="Times New Roman"/>
          <w:sz w:val="28"/>
          <w:szCs w:val="28"/>
        </w:rPr>
        <w:t xml:space="preserve"> среди всех учащихся в первом полугодии и с учащимися, выбравшими ЕГЭ по информатике и ИКТ во втором полугодии.</w:t>
      </w:r>
    </w:p>
    <w:p w:rsidR="00BD5DDF" w:rsidRPr="006D321E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5. Обязательно рассматривать задания повышенного и высокого уровня сложности.</w:t>
      </w:r>
    </w:p>
    <w:p w:rsidR="00BD5DDF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6. С учащимися, выбравшими информатику для сдачи в форме ЕГЭ, организовать дополнительные занятия для устранения пробелов и способствовать качественной подготовке учащихся к сдаче экзамена.</w:t>
      </w:r>
    </w:p>
    <w:p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Эффективно реализовывать уровневую дифференциацию в процессе преподавания.</w:t>
      </w:r>
    </w:p>
    <w:p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8.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Провести не менее 2 – 3 работ, аналогичных ЕГЭ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2E2539" w:rsidRPr="006D321E" w:rsidRDefault="002E2539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D5DDF" w:rsidRPr="006D321E" w:rsidRDefault="00BD5DDF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422F" w:rsidRDefault="00C0422F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5F8" w:rsidRPr="006D321E" w:rsidRDefault="00F761DB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6D321E">
        <w:rPr>
          <w:rFonts w:ascii="Times New Roman" w:hAnsi="Times New Roman" w:cs="Times New Roman"/>
          <w:sz w:val="28"/>
          <w:szCs w:val="28"/>
        </w:rPr>
        <w:tab/>
      </w:r>
      <w:r w:rsidR="00F805F8" w:rsidRPr="006D321E">
        <w:rPr>
          <w:rFonts w:ascii="Times New Roman" w:hAnsi="Times New Roman" w:cs="Times New Roman"/>
          <w:sz w:val="28"/>
          <w:szCs w:val="28"/>
        </w:rPr>
        <w:tab/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>С.В. Рыбалкина</w:t>
      </w:r>
    </w:p>
    <w:p w:rsidR="006B0D2B" w:rsidRPr="006D321E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0840" w:rsidRPr="006D321E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6D321E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lastRenderedPageBreak/>
        <w:t xml:space="preserve">Директор РИМЦ 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>Н.В. Зюзина</w:t>
      </w:r>
    </w:p>
    <w:sectPr w:rsidR="00570840" w:rsidRPr="006D321E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06C3F"/>
    <w:multiLevelType w:val="hybridMultilevel"/>
    <w:tmpl w:val="17F20BC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7502E47"/>
    <w:multiLevelType w:val="hybridMultilevel"/>
    <w:tmpl w:val="3DF6606E"/>
    <w:lvl w:ilvl="0" w:tplc="E7C64D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6DE352A">
      <w:start w:val="1"/>
      <w:numFmt w:val="bullet"/>
      <w:lvlText w:val="o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74E83FE">
      <w:start w:val="1"/>
      <w:numFmt w:val="bullet"/>
      <w:lvlText w:val="▪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CE84004">
      <w:start w:val="1"/>
      <w:numFmt w:val="bullet"/>
      <w:lvlText w:val="•"/>
      <w:lvlJc w:val="left"/>
      <w:pPr>
        <w:ind w:left="2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EC67628">
      <w:start w:val="1"/>
      <w:numFmt w:val="bullet"/>
      <w:lvlText w:val="o"/>
      <w:lvlJc w:val="left"/>
      <w:pPr>
        <w:ind w:left="2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304470">
      <w:start w:val="1"/>
      <w:numFmt w:val="bullet"/>
      <w:lvlText w:val="▪"/>
      <w:lvlJc w:val="left"/>
      <w:pPr>
        <w:ind w:left="3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04A659E">
      <w:start w:val="1"/>
      <w:numFmt w:val="bullet"/>
      <w:lvlText w:val="•"/>
      <w:lvlJc w:val="left"/>
      <w:pPr>
        <w:ind w:left="4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C3C8476">
      <w:start w:val="1"/>
      <w:numFmt w:val="bullet"/>
      <w:lvlText w:val="o"/>
      <w:lvlJc w:val="left"/>
      <w:pPr>
        <w:ind w:left="5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7B6EF66">
      <w:start w:val="1"/>
      <w:numFmt w:val="bullet"/>
      <w:lvlText w:val="▪"/>
      <w:lvlJc w:val="left"/>
      <w:pPr>
        <w:ind w:left="5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01BF8"/>
    <w:rsid w:val="00010ECC"/>
    <w:rsid w:val="00015A7F"/>
    <w:rsid w:val="00015AF7"/>
    <w:rsid w:val="00023039"/>
    <w:rsid w:val="00025359"/>
    <w:rsid w:val="00030640"/>
    <w:rsid w:val="00030B66"/>
    <w:rsid w:val="000432BA"/>
    <w:rsid w:val="0004436F"/>
    <w:rsid w:val="00060B05"/>
    <w:rsid w:val="00064F5B"/>
    <w:rsid w:val="000838A4"/>
    <w:rsid w:val="00084438"/>
    <w:rsid w:val="00085022"/>
    <w:rsid w:val="00095637"/>
    <w:rsid w:val="000B0CF3"/>
    <w:rsid w:val="000B5460"/>
    <w:rsid w:val="000F2141"/>
    <w:rsid w:val="00123638"/>
    <w:rsid w:val="00151D92"/>
    <w:rsid w:val="00163B65"/>
    <w:rsid w:val="00167FDB"/>
    <w:rsid w:val="0019573B"/>
    <w:rsid w:val="001A4A07"/>
    <w:rsid w:val="001A5078"/>
    <w:rsid w:val="001B1D45"/>
    <w:rsid w:val="001B2441"/>
    <w:rsid w:val="001C1310"/>
    <w:rsid w:val="001E1089"/>
    <w:rsid w:val="001E44AF"/>
    <w:rsid w:val="001F3F1E"/>
    <w:rsid w:val="001F64C7"/>
    <w:rsid w:val="00217443"/>
    <w:rsid w:val="002208E3"/>
    <w:rsid w:val="00265A59"/>
    <w:rsid w:val="002724BA"/>
    <w:rsid w:val="00276318"/>
    <w:rsid w:val="00280300"/>
    <w:rsid w:val="002942C8"/>
    <w:rsid w:val="002A0927"/>
    <w:rsid w:val="002B5CB0"/>
    <w:rsid w:val="002C0A1D"/>
    <w:rsid w:val="002E2539"/>
    <w:rsid w:val="003037E6"/>
    <w:rsid w:val="00332339"/>
    <w:rsid w:val="00332609"/>
    <w:rsid w:val="00337D8A"/>
    <w:rsid w:val="00357D94"/>
    <w:rsid w:val="00377962"/>
    <w:rsid w:val="003B10CE"/>
    <w:rsid w:val="003B2F01"/>
    <w:rsid w:val="003C4219"/>
    <w:rsid w:val="003C6B3D"/>
    <w:rsid w:val="003D30C3"/>
    <w:rsid w:val="003F6B55"/>
    <w:rsid w:val="00407FB6"/>
    <w:rsid w:val="00427D96"/>
    <w:rsid w:val="0047771B"/>
    <w:rsid w:val="00477A59"/>
    <w:rsid w:val="004903AF"/>
    <w:rsid w:val="00496924"/>
    <w:rsid w:val="004A4351"/>
    <w:rsid w:val="004C5056"/>
    <w:rsid w:val="004D05D1"/>
    <w:rsid w:val="004D34F9"/>
    <w:rsid w:val="004D7466"/>
    <w:rsid w:val="004E75FA"/>
    <w:rsid w:val="004F032B"/>
    <w:rsid w:val="00546809"/>
    <w:rsid w:val="00570840"/>
    <w:rsid w:val="00583C5B"/>
    <w:rsid w:val="00594F9A"/>
    <w:rsid w:val="00606079"/>
    <w:rsid w:val="00623EC7"/>
    <w:rsid w:val="00624B03"/>
    <w:rsid w:val="00657AD0"/>
    <w:rsid w:val="00665260"/>
    <w:rsid w:val="00673601"/>
    <w:rsid w:val="006756E6"/>
    <w:rsid w:val="00675E75"/>
    <w:rsid w:val="00682470"/>
    <w:rsid w:val="0068329F"/>
    <w:rsid w:val="00687471"/>
    <w:rsid w:val="00691802"/>
    <w:rsid w:val="006B0D2B"/>
    <w:rsid w:val="006C7B9C"/>
    <w:rsid w:val="006D321E"/>
    <w:rsid w:val="006E3CDA"/>
    <w:rsid w:val="007168AC"/>
    <w:rsid w:val="00722FCF"/>
    <w:rsid w:val="00724670"/>
    <w:rsid w:val="007312A4"/>
    <w:rsid w:val="00743440"/>
    <w:rsid w:val="007458BF"/>
    <w:rsid w:val="00762395"/>
    <w:rsid w:val="007633D8"/>
    <w:rsid w:val="00763E24"/>
    <w:rsid w:val="00767D83"/>
    <w:rsid w:val="0077381E"/>
    <w:rsid w:val="0078014E"/>
    <w:rsid w:val="007940A0"/>
    <w:rsid w:val="007A7BFE"/>
    <w:rsid w:val="007C5693"/>
    <w:rsid w:val="007C7E10"/>
    <w:rsid w:val="007D0C5A"/>
    <w:rsid w:val="007D58DB"/>
    <w:rsid w:val="0080007B"/>
    <w:rsid w:val="00800D23"/>
    <w:rsid w:val="00816759"/>
    <w:rsid w:val="00842006"/>
    <w:rsid w:val="00851A86"/>
    <w:rsid w:val="00851B30"/>
    <w:rsid w:val="00863971"/>
    <w:rsid w:val="00874938"/>
    <w:rsid w:val="008831A1"/>
    <w:rsid w:val="00883CB6"/>
    <w:rsid w:val="008A1B3A"/>
    <w:rsid w:val="008A338C"/>
    <w:rsid w:val="008C51D2"/>
    <w:rsid w:val="008C54A2"/>
    <w:rsid w:val="008E0655"/>
    <w:rsid w:val="0091345F"/>
    <w:rsid w:val="009171D9"/>
    <w:rsid w:val="009479B6"/>
    <w:rsid w:val="0096091E"/>
    <w:rsid w:val="00972803"/>
    <w:rsid w:val="0097419B"/>
    <w:rsid w:val="00976B56"/>
    <w:rsid w:val="00987309"/>
    <w:rsid w:val="009B375D"/>
    <w:rsid w:val="009D0C25"/>
    <w:rsid w:val="009D4D70"/>
    <w:rsid w:val="009F1EB3"/>
    <w:rsid w:val="00A12377"/>
    <w:rsid w:val="00A175F6"/>
    <w:rsid w:val="00A259DA"/>
    <w:rsid w:val="00A607D4"/>
    <w:rsid w:val="00A6657B"/>
    <w:rsid w:val="00A6786A"/>
    <w:rsid w:val="00A90C24"/>
    <w:rsid w:val="00A9458A"/>
    <w:rsid w:val="00AD369E"/>
    <w:rsid w:val="00B05A8B"/>
    <w:rsid w:val="00B13B64"/>
    <w:rsid w:val="00B153ED"/>
    <w:rsid w:val="00B271A1"/>
    <w:rsid w:val="00B31B07"/>
    <w:rsid w:val="00B4074D"/>
    <w:rsid w:val="00B50E98"/>
    <w:rsid w:val="00B55506"/>
    <w:rsid w:val="00B604FC"/>
    <w:rsid w:val="00B73392"/>
    <w:rsid w:val="00B73A1D"/>
    <w:rsid w:val="00B91C06"/>
    <w:rsid w:val="00BA0A96"/>
    <w:rsid w:val="00BB69CB"/>
    <w:rsid w:val="00BD164F"/>
    <w:rsid w:val="00BD3AE0"/>
    <w:rsid w:val="00BD5DDF"/>
    <w:rsid w:val="00BF6211"/>
    <w:rsid w:val="00BF6830"/>
    <w:rsid w:val="00C020F7"/>
    <w:rsid w:val="00C0422F"/>
    <w:rsid w:val="00C16CA2"/>
    <w:rsid w:val="00C17F95"/>
    <w:rsid w:val="00C40CD5"/>
    <w:rsid w:val="00C534F5"/>
    <w:rsid w:val="00C57B85"/>
    <w:rsid w:val="00C81FEF"/>
    <w:rsid w:val="00C9174C"/>
    <w:rsid w:val="00C92B2D"/>
    <w:rsid w:val="00C94919"/>
    <w:rsid w:val="00C95A6E"/>
    <w:rsid w:val="00CA4169"/>
    <w:rsid w:val="00CA4F14"/>
    <w:rsid w:val="00CB16B0"/>
    <w:rsid w:val="00CB3958"/>
    <w:rsid w:val="00CB3FDF"/>
    <w:rsid w:val="00CF268C"/>
    <w:rsid w:val="00CF5355"/>
    <w:rsid w:val="00D3695C"/>
    <w:rsid w:val="00D534B6"/>
    <w:rsid w:val="00D60FCD"/>
    <w:rsid w:val="00D614EC"/>
    <w:rsid w:val="00D83ADB"/>
    <w:rsid w:val="00D95AFE"/>
    <w:rsid w:val="00DC2D5F"/>
    <w:rsid w:val="00DE0C7D"/>
    <w:rsid w:val="00DE126D"/>
    <w:rsid w:val="00E2734C"/>
    <w:rsid w:val="00E447C4"/>
    <w:rsid w:val="00E50E7D"/>
    <w:rsid w:val="00E614DB"/>
    <w:rsid w:val="00E63DD7"/>
    <w:rsid w:val="00E82B24"/>
    <w:rsid w:val="00E85E68"/>
    <w:rsid w:val="00E9179B"/>
    <w:rsid w:val="00E92803"/>
    <w:rsid w:val="00EA2E5D"/>
    <w:rsid w:val="00EB00FB"/>
    <w:rsid w:val="00EB5683"/>
    <w:rsid w:val="00ED2CF0"/>
    <w:rsid w:val="00EE08A5"/>
    <w:rsid w:val="00EF35D2"/>
    <w:rsid w:val="00F00CC2"/>
    <w:rsid w:val="00F047D7"/>
    <w:rsid w:val="00F2320D"/>
    <w:rsid w:val="00F4117E"/>
    <w:rsid w:val="00F417C6"/>
    <w:rsid w:val="00F4740F"/>
    <w:rsid w:val="00F52474"/>
    <w:rsid w:val="00F761DB"/>
    <w:rsid w:val="00F805F8"/>
    <w:rsid w:val="00F82F29"/>
    <w:rsid w:val="00F93222"/>
    <w:rsid w:val="00FC3C3B"/>
    <w:rsid w:val="00FE2848"/>
    <w:rsid w:val="00FE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ody Text"/>
    <w:basedOn w:val="a"/>
    <w:link w:val="a7"/>
    <w:rsid w:val="00BD5D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D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214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85E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C0976-ADB1-4987-B6F3-035AF408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10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36</cp:revision>
  <cp:lastPrinted>2020-09-07T12:48:00Z</cp:lastPrinted>
  <dcterms:created xsi:type="dcterms:W3CDTF">2019-07-08T08:27:00Z</dcterms:created>
  <dcterms:modified xsi:type="dcterms:W3CDTF">2021-02-11T12:18:00Z</dcterms:modified>
</cp:coreProperties>
</file>